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8702CB" w:rsidTr="008B768B">
        <w:tc>
          <w:tcPr>
            <w:tcW w:w="4644" w:type="dxa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февраля 2022 года                           </w:t>
            </w:r>
          </w:p>
        </w:tc>
        <w:tc>
          <w:tcPr>
            <w:tcW w:w="5493" w:type="dxa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06/БП</w:t>
            </w:r>
          </w:p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2CB" w:rsidRPr="00F07951" w:rsidRDefault="008702CB" w:rsidP="008702C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8702CB" w:rsidRPr="00F07951" w:rsidRDefault="008702CB" w:rsidP="008702C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2CB" w:rsidRDefault="008702CB" w:rsidP="008702C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702CB" w:rsidRDefault="008702CB" w:rsidP="008702C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2CB" w:rsidRDefault="008702CB" w:rsidP="008702CB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Pr="00F0388B" w:rsidRDefault="008702CB" w:rsidP="008702C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/БП,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 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8702CB" w:rsidRPr="00E73F17" w:rsidRDefault="008702CB" w:rsidP="008702C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8702CB" w:rsidTr="008B768B">
        <w:tc>
          <w:tcPr>
            <w:tcW w:w="3970" w:type="dxa"/>
          </w:tcPr>
          <w:p w:rsidR="008702CB" w:rsidRPr="00FE5A0B" w:rsidRDefault="008702CB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8702CB" w:rsidRDefault="008702CB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279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рублей.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Бюджетные ассигнования местного бюджета  на реализацию подпрограммы на весь период составляют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279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рублей, в том числе по годам, в следующих объемах: 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998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000,00 рублей;</w:t>
            </w:r>
          </w:p>
          <w:p w:rsidR="008702CB" w:rsidRPr="000D594C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2023 год – 986 562,50 рублей;</w:t>
            </w:r>
          </w:p>
          <w:p w:rsidR="008702CB" w:rsidRDefault="008702C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8702CB" w:rsidRDefault="008702CB" w:rsidP="008702C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8702CB" w:rsidRPr="00F0388B" w:rsidRDefault="008702CB" w:rsidP="008702C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702CB" w:rsidRPr="00F0388B" w:rsidRDefault="008702CB" w:rsidP="008702C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Pr="005A62E8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8702CB" w:rsidSect="00324820">
          <w:footerReference w:type="default" r:id="rId6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02CB" w:rsidRDefault="008702CB" w:rsidP="008702CB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02CB" w:rsidRDefault="008702CB" w:rsidP="008702C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8702CB" w:rsidRDefault="008702CB" w:rsidP="008702CB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CB" w:rsidRDefault="008702CB" w:rsidP="008702CB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8702CB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8702CB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8702CB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02CB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Pr="00142D08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8702CB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8702CB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8702CB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B" w:rsidRDefault="008702CB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Default="008702C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5 279 429,39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02CB" w:rsidRDefault="008702C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702CB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2CB" w:rsidRDefault="008702CB" w:rsidP="0087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8702CB" w:rsidTr="008B768B">
        <w:tc>
          <w:tcPr>
            <w:tcW w:w="4644" w:type="dxa"/>
            <w:hideMark/>
          </w:tcPr>
          <w:p w:rsidR="008702CB" w:rsidRDefault="008702CB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февраля 2022 года                           </w:t>
            </w:r>
          </w:p>
        </w:tc>
        <w:tc>
          <w:tcPr>
            <w:tcW w:w="5493" w:type="dxa"/>
            <w:hideMark/>
          </w:tcPr>
          <w:p w:rsidR="008702CB" w:rsidRDefault="008702CB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702CB" w:rsidRPr="00F07951" w:rsidRDefault="008702CB" w:rsidP="008702C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8702CB" w:rsidRPr="00F07951" w:rsidRDefault="008702CB" w:rsidP="008702C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2CB" w:rsidRDefault="008702CB" w:rsidP="008702C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702CB" w:rsidRDefault="008702CB" w:rsidP="008702C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2CB" w:rsidRDefault="008702CB" w:rsidP="008702CB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Pr="00F07951" w:rsidRDefault="008702CB" w:rsidP="008702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8702CB" w:rsidRPr="00A8478F" w:rsidRDefault="008702CB" w:rsidP="008702C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8702CB" w:rsidTr="008B768B">
        <w:trPr>
          <w:trHeight w:val="3194"/>
        </w:trPr>
        <w:tc>
          <w:tcPr>
            <w:tcW w:w="4911" w:type="dxa"/>
          </w:tcPr>
          <w:p w:rsidR="008702CB" w:rsidRPr="00FE5A0B" w:rsidRDefault="008702CB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8702CB" w:rsidRDefault="008702CB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712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47,73  рублей, в том числе:</w:t>
            </w:r>
          </w:p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723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8702CB" w:rsidRPr="008740A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8702CB" w:rsidRPr="00324820" w:rsidRDefault="008702CB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8702CB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2CB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702CB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2CB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CB" w:rsidRPr="00094A8B" w:rsidRDefault="008702CB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702CB" w:rsidRPr="00094A8B" w:rsidRDefault="008702CB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8702CB" w:rsidRPr="00623CB4" w:rsidRDefault="008702CB" w:rsidP="008702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702CB" w:rsidRPr="00DB2962" w:rsidRDefault="008702CB" w:rsidP="008702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B" w:rsidRPr="005A62E8" w:rsidRDefault="008702CB" w:rsidP="008702C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8702CB" w:rsidRPr="00DB2962" w:rsidRDefault="008702CB" w:rsidP="008702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02CB" w:rsidRDefault="008702CB" w:rsidP="008702C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8702CB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02CB" w:rsidRPr="00456F16" w:rsidRDefault="008702CB" w:rsidP="008702C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8702CB" w:rsidRPr="00456F16" w:rsidRDefault="008702CB" w:rsidP="008702C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8702CB" w:rsidRDefault="008702CB" w:rsidP="008702CB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8702CB" w:rsidRDefault="008702CB" w:rsidP="008702C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8702CB" w:rsidRPr="00456F16" w:rsidRDefault="008702CB" w:rsidP="008702C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8702CB" w:rsidRDefault="008702CB" w:rsidP="008702CB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8702CB" w:rsidRDefault="008702CB" w:rsidP="008702CB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8702CB" w:rsidRPr="00456F16" w:rsidRDefault="008702CB" w:rsidP="008702C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702CB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8702CB" w:rsidRPr="00094A8B" w:rsidRDefault="008702CB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702CB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CB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02CB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02CB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B" w:rsidRPr="00094A8B" w:rsidRDefault="008702C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02CB" w:rsidRPr="00094A8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4 636,05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8702CB" w:rsidRDefault="008702C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8702CB" w:rsidRDefault="008702CB">
      <w:pPr>
        <w:sectPr w:rsidR="008702CB" w:rsidSect="008702C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54FF9" w:rsidTr="008B768B">
        <w:tc>
          <w:tcPr>
            <w:tcW w:w="4644" w:type="dxa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«10» марта 2022 года                           </w:t>
            </w:r>
          </w:p>
        </w:tc>
        <w:tc>
          <w:tcPr>
            <w:tcW w:w="5493" w:type="dxa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08/БП</w:t>
            </w:r>
          </w:p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F9" w:rsidRPr="00F07951" w:rsidRDefault="00C54FF9" w:rsidP="00C54FF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C54FF9" w:rsidRPr="00F07951" w:rsidRDefault="00C54FF9" w:rsidP="00C54FF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4FF9" w:rsidRDefault="00C54FF9" w:rsidP="00C54FF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C54FF9" w:rsidRDefault="00C54FF9" w:rsidP="00C54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FF9" w:rsidRDefault="00C54FF9" w:rsidP="00C54FF9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Pr="00F0388B" w:rsidRDefault="00C54FF9" w:rsidP="00C54FF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/БП,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</w:p>
    <w:p w:rsidR="00C54FF9" w:rsidRPr="00E73F17" w:rsidRDefault="00C54FF9" w:rsidP="00C54FF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C54FF9" w:rsidTr="008B768B">
        <w:tc>
          <w:tcPr>
            <w:tcW w:w="3970" w:type="dxa"/>
          </w:tcPr>
          <w:p w:rsidR="00C54FF9" w:rsidRPr="00FE5A0B" w:rsidRDefault="00C54FF9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C54FF9" w:rsidRDefault="00C54FF9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422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рублей.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Бюджетные ассигнования местного бюджета  на реализацию подпрограммы на весь период составляют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422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рублей, в том числе по годам, в следующих объемах: 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1 141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000,00 рублей;</w:t>
            </w:r>
          </w:p>
          <w:p w:rsidR="00C54FF9" w:rsidRPr="000D594C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C54FF9" w:rsidRDefault="00C54FF9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C54FF9" w:rsidRDefault="00C54FF9" w:rsidP="00C54FF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C54FF9" w:rsidRPr="00F0388B" w:rsidRDefault="00C54FF9" w:rsidP="00C54FF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C54FF9" w:rsidRPr="00F0388B" w:rsidRDefault="00C54FF9" w:rsidP="00C54FF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Pr="005A62E8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C54FF9" w:rsidSect="00324820">
          <w:foot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54FF9" w:rsidRDefault="00C54FF9" w:rsidP="00C54FF9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4FF9" w:rsidRDefault="00C54FF9" w:rsidP="00C54FF9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C54FF9" w:rsidRDefault="00C54FF9" w:rsidP="00C54FF9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FF9" w:rsidRDefault="00C54FF9" w:rsidP="00C54FF9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C54FF9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C54FF9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C54FF9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4FF9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142D08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54FF9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ind w:left="113" w:right="113"/>
              <w:jc w:val="center"/>
            </w:pPr>
            <w:r w:rsidRPr="002C3D41">
              <w:rPr>
                <w:rFonts w:ascii="Times New Roman" w:hAnsi="Times New Roman" w:cs="Times New Roman"/>
                <w:sz w:val="24"/>
                <w:szCs w:val="24"/>
              </w:rPr>
              <w:t>5 422 429,39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1222BB">
              <w:rPr>
                <w:rFonts w:ascii="Times New Roman" w:hAnsi="Times New Roman" w:cs="Times New Roman"/>
                <w:sz w:val="24"/>
                <w:szCs w:val="24"/>
              </w:rPr>
              <w:t>1 141 000,00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54FF9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ind w:left="113" w:right="113"/>
              <w:jc w:val="center"/>
            </w:pPr>
            <w:r w:rsidRPr="002C3D41">
              <w:rPr>
                <w:rFonts w:ascii="Times New Roman" w:hAnsi="Times New Roman" w:cs="Times New Roman"/>
                <w:sz w:val="24"/>
                <w:szCs w:val="24"/>
              </w:rPr>
              <w:t>5 422 429,39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1222BB">
              <w:rPr>
                <w:rFonts w:ascii="Times New Roman" w:hAnsi="Times New Roman" w:cs="Times New Roman"/>
                <w:sz w:val="24"/>
                <w:szCs w:val="24"/>
              </w:rPr>
              <w:t>1 141 000,00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54FF9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FF9" w:rsidRDefault="00C54FF9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Default="00C54FF9" w:rsidP="008B768B">
            <w:pPr>
              <w:ind w:left="113" w:right="113"/>
              <w:jc w:val="center"/>
            </w:pPr>
            <w:r w:rsidRPr="002C3D41">
              <w:rPr>
                <w:rFonts w:ascii="Times New Roman" w:hAnsi="Times New Roman" w:cs="Times New Roman"/>
                <w:sz w:val="24"/>
                <w:szCs w:val="24"/>
              </w:rPr>
              <w:t>5 422 429,39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1 141 000,00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54FF9" w:rsidRDefault="00C54FF9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54FF9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FF9" w:rsidRDefault="00C54FF9" w:rsidP="00C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54FF9" w:rsidTr="008B768B">
        <w:tc>
          <w:tcPr>
            <w:tcW w:w="4644" w:type="dxa"/>
            <w:hideMark/>
          </w:tcPr>
          <w:p w:rsidR="00C54FF9" w:rsidRDefault="00C54FF9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«10» марта 2022 года                           </w:t>
            </w:r>
          </w:p>
        </w:tc>
        <w:tc>
          <w:tcPr>
            <w:tcW w:w="5493" w:type="dxa"/>
            <w:hideMark/>
          </w:tcPr>
          <w:p w:rsidR="00C54FF9" w:rsidRDefault="00C54FF9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54FF9" w:rsidRPr="00F07951" w:rsidRDefault="00C54FF9" w:rsidP="00C54FF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C54FF9" w:rsidRPr="00F07951" w:rsidRDefault="00C54FF9" w:rsidP="00C54FF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4FF9" w:rsidRDefault="00C54FF9" w:rsidP="00C54FF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C54FF9" w:rsidRDefault="00C54FF9" w:rsidP="00C54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FF9" w:rsidRDefault="00C54FF9" w:rsidP="00C54FF9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Pr="00F07951" w:rsidRDefault="00C54FF9" w:rsidP="00C54FF9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54FF9" w:rsidRPr="00A8478F" w:rsidRDefault="00C54FF9" w:rsidP="00C54FF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C54FF9" w:rsidTr="008B768B">
        <w:trPr>
          <w:trHeight w:val="3194"/>
        </w:trPr>
        <w:tc>
          <w:tcPr>
            <w:tcW w:w="4911" w:type="dxa"/>
          </w:tcPr>
          <w:p w:rsidR="00C54FF9" w:rsidRPr="00FE5A0B" w:rsidRDefault="00C54FF9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C54FF9" w:rsidRDefault="00C54FF9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722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47,73  рублей, в том числе:</w:t>
            </w:r>
          </w:p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733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C54FF9" w:rsidRPr="008740A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C54FF9" w:rsidRPr="00324820" w:rsidRDefault="00C54FF9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C54FF9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FF9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54FF9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FF9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9" w:rsidRPr="00094A8B" w:rsidRDefault="00C54FF9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C54FF9" w:rsidRPr="00094A8B" w:rsidRDefault="00C54FF9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C54FF9" w:rsidRPr="00623CB4" w:rsidRDefault="00C54FF9" w:rsidP="00C54F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C54FF9" w:rsidRPr="00DB2962" w:rsidRDefault="00C54FF9" w:rsidP="00C54F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9" w:rsidRPr="005A62E8" w:rsidRDefault="00C54FF9" w:rsidP="00C54F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C54FF9" w:rsidRPr="00DB2962" w:rsidRDefault="00C54FF9" w:rsidP="00C54FF9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4FF9" w:rsidRDefault="00C54FF9" w:rsidP="00C54FF9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C54FF9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54FF9" w:rsidRPr="00456F16" w:rsidRDefault="00C54FF9" w:rsidP="00C54FF9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C54FF9" w:rsidRPr="00456F16" w:rsidRDefault="00C54FF9" w:rsidP="00C54FF9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C54FF9" w:rsidRDefault="00C54FF9" w:rsidP="00C54FF9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C54FF9" w:rsidRDefault="00C54FF9" w:rsidP="00C54FF9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C54FF9" w:rsidRPr="00456F16" w:rsidRDefault="00C54FF9" w:rsidP="00C54FF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C54FF9" w:rsidRDefault="00C54FF9" w:rsidP="00C54FF9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C54FF9" w:rsidRDefault="00C54FF9" w:rsidP="00C54FF9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C54FF9" w:rsidRPr="00456F16" w:rsidRDefault="00C54FF9" w:rsidP="00C54FF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54FF9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C54FF9" w:rsidRPr="00094A8B" w:rsidRDefault="00C54FF9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C54FF9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F9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4FF9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4FF9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FF9" w:rsidRPr="00094A8B" w:rsidRDefault="00C54FF9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4FF9" w:rsidRPr="00094A8B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4 646,05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54FF9" w:rsidRDefault="00C54FF9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C54FF9" w:rsidRDefault="00C54FF9">
      <w:pPr>
        <w:sectPr w:rsidR="00C54FF9" w:rsidSect="00C54FF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133913" w:rsidTr="008B768B">
        <w:tc>
          <w:tcPr>
            <w:tcW w:w="4644" w:type="dxa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«06» апреля 2022 года                           </w:t>
            </w:r>
          </w:p>
        </w:tc>
        <w:tc>
          <w:tcPr>
            <w:tcW w:w="5493" w:type="dxa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10/БП</w:t>
            </w:r>
          </w:p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913" w:rsidRPr="00F07951" w:rsidRDefault="00133913" w:rsidP="0013391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133913" w:rsidRPr="00F07951" w:rsidRDefault="00133913" w:rsidP="0013391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3913" w:rsidRDefault="00133913" w:rsidP="00133913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33913" w:rsidRDefault="00133913" w:rsidP="0013391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3913" w:rsidRDefault="00133913" w:rsidP="00133913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Pr="00F0388B" w:rsidRDefault="00133913" w:rsidP="00133913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  <w:proofErr w:type="gramEnd"/>
    </w:p>
    <w:p w:rsidR="00133913" w:rsidRPr="00E73F17" w:rsidRDefault="00133913" w:rsidP="0013391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133913" w:rsidTr="008B768B">
        <w:tc>
          <w:tcPr>
            <w:tcW w:w="3970" w:type="dxa"/>
          </w:tcPr>
          <w:p w:rsidR="00133913" w:rsidRPr="00FE5A0B" w:rsidRDefault="00133913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133913" w:rsidRDefault="00133913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374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рублей.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374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429,39 рублей, в том числе по годам, в следующих объемах: 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1 093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000,00 рублей;</w:t>
            </w:r>
          </w:p>
          <w:p w:rsidR="00133913" w:rsidRPr="000D594C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133913" w:rsidRDefault="00133913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133913" w:rsidRDefault="00133913" w:rsidP="00133913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133913" w:rsidRPr="00F0388B" w:rsidRDefault="00133913" w:rsidP="00133913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133913" w:rsidRPr="00F0388B" w:rsidRDefault="00133913" w:rsidP="00133913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Pr="005A62E8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133913" w:rsidSect="00324820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33913" w:rsidRDefault="00133913" w:rsidP="00133913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3913" w:rsidRDefault="00133913" w:rsidP="00133913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133913" w:rsidRDefault="00133913" w:rsidP="00133913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13" w:rsidRDefault="00133913" w:rsidP="0013391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133913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133913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133913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3913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Pr="00142D08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5 374 429,39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133913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ind w:left="113" w:right="113"/>
              <w:jc w:val="center"/>
            </w:pPr>
            <w:r w:rsidRPr="00A72C8A">
              <w:rPr>
                <w:rFonts w:ascii="Times New Roman" w:hAnsi="Times New Roman" w:cs="Times New Roman"/>
                <w:sz w:val="24"/>
                <w:szCs w:val="24"/>
              </w:rPr>
              <w:t>5 374 429,39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E62D93">
              <w:rPr>
                <w:rFonts w:ascii="Times New Roman" w:hAnsi="Times New Roman" w:cs="Times New Roman"/>
                <w:sz w:val="24"/>
                <w:szCs w:val="24"/>
              </w:rPr>
              <w:t>1 093 000,00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133913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ind w:left="113" w:right="113"/>
              <w:jc w:val="center"/>
            </w:pPr>
            <w:r w:rsidRPr="00A72C8A">
              <w:rPr>
                <w:rFonts w:ascii="Times New Roman" w:hAnsi="Times New Roman" w:cs="Times New Roman"/>
                <w:sz w:val="24"/>
                <w:szCs w:val="24"/>
              </w:rPr>
              <w:t>5 374 429,39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E62D93">
              <w:rPr>
                <w:rFonts w:ascii="Times New Roman" w:hAnsi="Times New Roman" w:cs="Times New Roman"/>
                <w:sz w:val="24"/>
                <w:szCs w:val="24"/>
              </w:rPr>
              <w:t>1 093 000,00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133913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13" w:rsidRDefault="00133913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Default="00133913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5 374 429,39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E62D93">
              <w:rPr>
                <w:rFonts w:ascii="Times New Roman" w:hAnsi="Times New Roman" w:cs="Times New Roman"/>
                <w:sz w:val="24"/>
                <w:szCs w:val="24"/>
              </w:rPr>
              <w:t>1 093 000,00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33913" w:rsidRDefault="00133913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3913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913" w:rsidRDefault="00133913" w:rsidP="00133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133913" w:rsidTr="008B768B">
        <w:tc>
          <w:tcPr>
            <w:tcW w:w="4644" w:type="dxa"/>
            <w:hideMark/>
          </w:tcPr>
          <w:p w:rsidR="00133913" w:rsidRDefault="00133913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«06» апреля 2022 года                           </w:t>
            </w:r>
          </w:p>
        </w:tc>
        <w:tc>
          <w:tcPr>
            <w:tcW w:w="5493" w:type="dxa"/>
            <w:hideMark/>
          </w:tcPr>
          <w:p w:rsidR="00133913" w:rsidRDefault="00133913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33913" w:rsidRPr="00F07951" w:rsidRDefault="00133913" w:rsidP="0013391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133913" w:rsidRPr="00F07951" w:rsidRDefault="00133913" w:rsidP="0013391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3913" w:rsidRDefault="00133913" w:rsidP="00133913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33913" w:rsidRDefault="00133913" w:rsidP="0013391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3913" w:rsidRDefault="00133913" w:rsidP="00133913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Pr="00F07951" w:rsidRDefault="00133913" w:rsidP="00133913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133913" w:rsidRPr="00623CB4" w:rsidRDefault="00133913" w:rsidP="0013391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133913" w:rsidRPr="00DB2962" w:rsidRDefault="00133913" w:rsidP="0013391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13" w:rsidRDefault="00133913" w:rsidP="001339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133913" w:rsidRDefault="00133913" w:rsidP="00133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Default="00133913" w:rsidP="001339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3913" w:rsidRDefault="00133913" w:rsidP="00133913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133913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33913" w:rsidRPr="00456F16" w:rsidRDefault="00133913" w:rsidP="00133913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133913" w:rsidRPr="00456F16" w:rsidRDefault="00133913" w:rsidP="00133913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133913" w:rsidRDefault="00133913" w:rsidP="00133913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133913" w:rsidRDefault="00133913" w:rsidP="00133913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133913" w:rsidRPr="00456F16" w:rsidRDefault="00133913" w:rsidP="0013391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133913" w:rsidRDefault="00133913" w:rsidP="00133913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133913" w:rsidRDefault="00133913" w:rsidP="00133913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133913" w:rsidRPr="00456F16" w:rsidRDefault="00133913" w:rsidP="0013391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33913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133913" w:rsidRPr="00094A8B" w:rsidRDefault="00133913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133913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13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3913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913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913" w:rsidRPr="00094A8B" w:rsidRDefault="00133913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33913" w:rsidRPr="00094A8B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4 646,05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33913" w:rsidRDefault="00133913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8C599A" w:rsidRDefault="008C599A"/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704B" w:rsidSect="00A5704B">
          <w:footerReference w:type="default" r:id="rId9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5704B" w:rsidTr="008B768B">
        <w:tc>
          <w:tcPr>
            <w:tcW w:w="4644" w:type="dxa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«18» мая 2022 года                           </w:t>
            </w:r>
          </w:p>
        </w:tc>
        <w:tc>
          <w:tcPr>
            <w:tcW w:w="5493" w:type="dxa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19/БП</w:t>
            </w:r>
          </w:p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4B" w:rsidRPr="00F07951" w:rsidRDefault="00A5704B" w:rsidP="00A570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A5704B" w:rsidRPr="00F07951" w:rsidRDefault="00A5704B" w:rsidP="00A5704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704B" w:rsidRDefault="00A5704B" w:rsidP="00A5704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5704B" w:rsidRDefault="00A5704B" w:rsidP="00A5704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04B" w:rsidRDefault="00A5704B" w:rsidP="00A5704B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Pr="00F0388B" w:rsidRDefault="00A5704B" w:rsidP="00A5704B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  <w:proofErr w:type="gramEnd"/>
    </w:p>
    <w:p w:rsidR="00A5704B" w:rsidRPr="00E73F17" w:rsidRDefault="00A5704B" w:rsidP="00A5704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A5704B" w:rsidTr="008B768B">
        <w:tc>
          <w:tcPr>
            <w:tcW w:w="3970" w:type="dxa"/>
          </w:tcPr>
          <w:p w:rsidR="00A5704B" w:rsidRPr="00FE5A0B" w:rsidRDefault="00A5704B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A5704B" w:rsidRDefault="00A5704B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,39 рублей.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1 036 5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,00 рублей;</w:t>
            </w:r>
          </w:p>
          <w:p w:rsidR="00A5704B" w:rsidRPr="000D594C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A5704B" w:rsidRDefault="00A5704B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A5704B" w:rsidRDefault="00A5704B" w:rsidP="00A5704B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A5704B" w:rsidRPr="00F0388B" w:rsidRDefault="00A5704B" w:rsidP="00A5704B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A5704B" w:rsidRPr="00F0388B" w:rsidRDefault="00A5704B" w:rsidP="00A5704B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Pr="005A62E8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A5704B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704B" w:rsidRDefault="00A5704B" w:rsidP="00A5704B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704B" w:rsidRDefault="00A5704B" w:rsidP="00A5704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A5704B" w:rsidRDefault="00A5704B" w:rsidP="00A5704B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4B" w:rsidRDefault="00A5704B" w:rsidP="00A5704B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A5704B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A5704B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A5704B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704B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Pr="00142D08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5 317 930,39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1 036 501,00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5704B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ind w:left="113" w:right="113"/>
              <w:jc w:val="center"/>
            </w:pPr>
            <w:r w:rsidRPr="004F4FE2">
              <w:rPr>
                <w:rFonts w:ascii="Times New Roman" w:hAnsi="Times New Roman" w:cs="Times New Roman"/>
                <w:sz w:val="24"/>
                <w:szCs w:val="24"/>
              </w:rPr>
              <w:t>5 317 930,39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5213BE">
              <w:rPr>
                <w:rFonts w:ascii="Times New Roman" w:hAnsi="Times New Roman" w:cs="Times New Roman"/>
                <w:sz w:val="24"/>
                <w:szCs w:val="24"/>
              </w:rPr>
              <w:t>1 036 501,00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5704B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ind w:left="113" w:right="113"/>
              <w:jc w:val="center"/>
            </w:pPr>
            <w:r w:rsidRPr="004F4FE2">
              <w:rPr>
                <w:rFonts w:ascii="Times New Roman" w:hAnsi="Times New Roman" w:cs="Times New Roman"/>
                <w:sz w:val="24"/>
                <w:szCs w:val="24"/>
              </w:rPr>
              <w:t>5 317 930,39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5213BE">
              <w:rPr>
                <w:rFonts w:ascii="Times New Roman" w:hAnsi="Times New Roman" w:cs="Times New Roman"/>
                <w:sz w:val="24"/>
                <w:szCs w:val="24"/>
              </w:rPr>
              <w:t>1 036 501,00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5704B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4B" w:rsidRDefault="00A5704B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Default="00A5704B" w:rsidP="008B768B">
            <w:pPr>
              <w:ind w:left="113" w:right="113"/>
              <w:jc w:val="center"/>
            </w:pPr>
            <w:r w:rsidRPr="004F4FE2">
              <w:rPr>
                <w:rFonts w:ascii="Times New Roman" w:hAnsi="Times New Roman" w:cs="Times New Roman"/>
                <w:sz w:val="24"/>
                <w:szCs w:val="24"/>
              </w:rPr>
              <w:t>5 317 930,39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5213BE">
              <w:rPr>
                <w:rFonts w:ascii="Times New Roman" w:hAnsi="Times New Roman" w:cs="Times New Roman"/>
                <w:sz w:val="24"/>
                <w:szCs w:val="24"/>
              </w:rPr>
              <w:t>1 036 501,00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704B" w:rsidRDefault="00A5704B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704B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704B" w:rsidRDefault="00A5704B" w:rsidP="00A5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5704B" w:rsidTr="008B768B">
        <w:tc>
          <w:tcPr>
            <w:tcW w:w="4644" w:type="dxa"/>
            <w:hideMark/>
          </w:tcPr>
          <w:p w:rsidR="00A5704B" w:rsidRDefault="00A5704B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«18» мая 2022 года                           </w:t>
            </w:r>
          </w:p>
        </w:tc>
        <w:tc>
          <w:tcPr>
            <w:tcW w:w="5493" w:type="dxa"/>
            <w:hideMark/>
          </w:tcPr>
          <w:p w:rsidR="00A5704B" w:rsidRDefault="00A5704B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5704B" w:rsidRPr="00F07951" w:rsidRDefault="00A5704B" w:rsidP="00A570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A5704B" w:rsidRPr="00F07951" w:rsidRDefault="00A5704B" w:rsidP="00A5704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704B" w:rsidRDefault="00A5704B" w:rsidP="00A5704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5704B" w:rsidRDefault="00A5704B" w:rsidP="00A5704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04B" w:rsidRDefault="00A5704B" w:rsidP="00A5704B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Pr="00F07951" w:rsidRDefault="00A5704B" w:rsidP="00A5704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A5704B" w:rsidRPr="00623CB4" w:rsidRDefault="00A5704B" w:rsidP="00A5704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A5704B" w:rsidRPr="00DB2962" w:rsidRDefault="00A5704B" w:rsidP="00A5704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B" w:rsidRDefault="00A5704B" w:rsidP="00A5704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5704B" w:rsidRDefault="00A5704B" w:rsidP="00A57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Default="00A5704B" w:rsidP="00A57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704B" w:rsidRDefault="00A5704B" w:rsidP="00A5704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A5704B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704B" w:rsidRPr="00456F16" w:rsidRDefault="00A5704B" w:rsidP="00A5704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A5704B" w:rsidRPr="00456F16" w:rsidRDefault="00A5704B" w:rsidP="00A5704B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A5704B" w:rsidRDefault="00A5704B" w:rsidP="00A5704B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A5704B" w:rsidRDefault="00A5704B" w:rsidP="00A5704B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A5704B" w:rsidRPr="00456F16" w:rsidRDefault="00A5704B" w:rsidP="00A570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A5704B" w:rsidRDefault="00A5704B" w:rsidP="00A5704B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A5704B" w:rsidRDefault="00A5704B" w:rsidP="00A5704B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A5704B" w:rsidRPr="00456F16" w:rsidRDefault="00A5704B" w:rsidP="00A570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5704B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A5704B" w:rsidRPr="00094A8B" w:rsidRDefault="00A5704B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5704B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B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704B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704B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4B" w:rsidRPr="00094A8B" w:rsidRDefault="00A5704B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704B" w:rsidRPr="00094A8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4 646,05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5704B" w:rsidRDefault="00A5704B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A12B50" w:rsidRDefault="00A12B50">
      <w:pPr>
        <w:sectPr w:rsidR="00A12B50" w:rsidSect="00A12B50">
          <w:footerReference w:type="default" r:id="rId10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12B50" w:rsidTr="008B768B">
        <w:tc>
          <w:tcPr>
            <w:tcW w:w="4644" w:type="dxa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июля 2022 года                           </w:t>
            </w:r>
          </w:p>
        </w:tc>
        <w:tc>
          <w:tcPr>
            <w:tcW w:w="5493" w:type="dxa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26/БП</w:t>
            </w:r>
          </w:p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B50" w:rsidRPr="00F07951" w:rsidRDefault="00A12B50" w:rsidP="00A12B5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A12B50" w:rsidRPr="00F07951" w:rsidRDefault="00A12B50" w:rsidP="00A12B5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2B50" w:rsidRDefault="00A12B50" w:rsidP="00A12B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12B50" w:rsidRDefault="00A12B50" w:rsidP="00A12B5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B50" w:rsidRDefault="00A12B50" w:rsidP="00A12B50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Pr="00F0388B" w:rsidRDefault="00A12B50" w:rsidP="00A12B50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10/БП, от 18.05.2022 года № 19/БП </w:t>
      </w:r>
      <w:r w:rsidRPr="00F0388B">
        <w:rPr>
          <w:rFonts w:ascii="Times New Roman" w:eastAsia="Times New Roman" w:hAnsi="Times New Roman"/>
          <w:sz w:val="28"/>
          <w:szCs w:val="28"/>
        </w:rPr>
        <w:t>(далее</w:t>
      </w:r>
      <w:proofErr w:type="gramEnd"/>
      <w:r w:rsidRPr="00F0388B">
        <w:rPr>
          <w:rFonts w:ascii="Times New Roman" w:eastAsia="Times New Roman" w:hAnsi="Times New Roman"/>
          <w:sz w:val="28"/>
          <w:szCs w:val="28"/>
        </w:rPr>
        <w:t xml:space="preserve"> муниципальная программа) следующие изменения:</w:t>
      </w:r>
    </w:p>
    <w:p w:rsidR="00A12B50" w:rsidRPr="00E73F17" w:rsidRDefault="00A12B50" w:rsidP="00A12B5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A12B50" w:rsidTr="008B768B">
        <w:tc>
          <w:tcPr>
            <w:tcW w:w="3970" w:type="dxa"/>
          </w:tcPr>
          <w:p w:rsidR="00A12B50" w:rsidRPr="00FE5A0B" w:rsidRDefault="00A12B50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A12B50" w:rsidRDefault="00A12B50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262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,39 рублей.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262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год – 1 047 596,62 рублей;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981 5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,00 рублей;</w:t>
            </w:r>
          </w:p>
          <w:p w:rsidR="00A12B50" w:rsidRPr="000D594C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A12B50" w:rsidRDefault="00A12B50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A12B50" w:rsidRDefault="00A12B50" w:rsidP="00A12B50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A12B50" w:rsidRPr="00F0388B" w:rsidRDefault="00A12B50" w:rsidP="00A12B50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A12B50" w:rsidRPr="00F0388B" w:rsidRDefault="00A12B50" w:rsidP="00A12B50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Pr="005A62E8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A12B50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2B50" w:rsidRDefault="00A12B50" w:rsidP="00A12B50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2B50" w:rsidRDefault="00A12B50" w:rsidP="00A12B50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A12B50" w:rsidRDefault="00A12B50" w:rsidP="00A12B50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50" w:rsidRDefault="00A12B50" w:rsidP="00A12B50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A12B50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A12B50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A12B50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2B50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Pr="00142D08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5 262 930,39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12B50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ind w:left="113" w:right="113"/>
              <w:jc w:val="center"/>
            </w:pPr>
            <w:r w:rsidRPr="001A70F3">
              <w:rPr>
                <w:rFonts w:ascii="Times New Roman" w:hAnsi="Times New Roman" w:cs="Times New Roman"/>
                <w:sz w:val="24"/>
                <w:szCs w:val="24"/>
              </w:rPr>
              <w:t>5 262 930,39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836D37">
              <w:rPr>
                <w:rFonts w:ascii="Times New Roman" w:hAnsi="Times New Roman" w:cs="Times New Roman"/>
                <w:sz w:val="24"/>
                <w:szCs w:val="24"/>
              </w:rPr>
              <w:t>981 501,00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12B50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ind w:left="113" w:right="113"/>
              <w:jc w:val="center"/>
            </w:pPr>
            <w:r w:rsidRPr="001A70F3">
              <w:rPr>
                <w:rFonts w:ascii="Times New Roman" w:hAnsi="Times New Roman" w:cs="Times New Roman"/>
                <w:sz w:val="24"/>
                <w:szCs w:val="24"/>
              </w:rPr>
              <w:t>5 262 930,39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836D37">
              <w:rPr>
                <w:rFonts w:ascii="Times New Roman" w:hAnsi="Times New Roman" w:cs="Times New Roman"/>
                <w:sz w:val="24"/>
                <w:szCs w:val="24"/>
              </w:rPr>
              <w:t>981 501,00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A12B50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50" w:rsidRDefault="00A12B50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Default="00A12B50" w:rsidP="008B768B">
            <w:pPr>
              <w:ind w:left="113" w:right="113"/>
              <w:jc w:val="center"/>
            </w:pPr>
            <w:r w:rsidRPr="001A70F3">
              <w:rPr>
                <w:rFonts w:ascii="Times New Roman" w:hAnsi="Times New Roman" w:cs="Times New Roman"/>
                <w:sz w:val="24"/>
                <w:szCs w:val="24"/>
              </w:rPr>
              <w:t>5 262 930,39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836D37">
              <w:rPr>
                <w:rFonts w:ascii="Times New Roman" w:hAnsi="Times New Roman" w:cs="Times New Roman"/>
                <w:sz w:val="24"/>
                <w:szCs w:val="24"/>
              </w:rPr>
              <w:t>981 501,00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12B50" w:rsidRDefault="00A12B50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12B50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2B50" w:rsidRDefault="00A12B50" w:rsidP="00A1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12B50" w:rsidTr="008B768B">
        <w:tc>
          <w:tcPr>
            <w:tcW w:w="4644" w:type="dxa"/>
            <w:hideMark/>
          </w:tcPr>
          <w:p w:rsidR="00A12B50" w:rsidRDefault="00A12B50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июля 2022 года                           </w:t>
            </w:r>
          </w:p>
        </w:tc>
        <w:tc>
          <w:tcPr>
            <w:tcW w:w="5493" w:type="dxa"/>
            <w:hideMark/>
          </w:tcPr>
          <w:p w:rsidR="00A12B50" w:rsidRDefault="00A12B50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12B50" w:rsidRPr="00F07951" w:rsidRDefault="00A12B50" w:rsidP="00A12B5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A12B50" w:rsidRPr="00F07951" w:rsidRDefault="00A12B50" w:rsidP="00A12B5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2B50" w:rsidRDefault="00A12B50" w:rsidP="00A12B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12B50" w:rsidRDefault="00A12B50" w:rsidP="00A12B5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B50" w:rsidRDefault="00A12B50" w:rsidP="00A12B50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Pr="00F07951" w:rsidRDefault="00A12B50" w:rsidP="00A12B5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10/П, от 18.05.2022 года № 19/П (далее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12B50" w:rsidRPr="00A8478F" w:rsidRDefault="00A12B50" w:rsidP="00A12B50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A12B50" w:rsidTr="008B768B">
        <w:trPr>
          <w:trHeight w:val="3194"/>
        </w:trPr>
        <w:tc>
          <w:tcPr>
            <w:tcW w:w="4911" w:type="dxa"/>
          </w:tcPr>
          <w:p w:rsidR="00A12B50" w:rsidRPr="00FE5A0B" w:rsidRDefault="00A12B50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A12B50" w:rsidRDefault="00A12B50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777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47,73  рублей, в том числе:</w:t>
            </w:r>
          </w:p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788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A12B50" w:rsidRPr="008740A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A12B50" w:rsidRPr="00324820" w:rsidRDefault="00A12B50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A12B50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B50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12B50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B50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50" w:rsidRPr="00094A8B" w:rsidRDefault="00A12B50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2B50" w:rsidRPr="00094A8B" w:rsidRDefault="00A12B50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A12B50" w:rsidRPr="00623CB4" w:rsidRDefault="00A12B50" w:rsidP="00A12B5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A12B50" w:rsidRPr="00DB2962" w:rsidRDefault="00A12B50" w:rsidP="00A12B5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Default="00A12B50" w:rsidP="00A12B5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0" w:rsidRDefault="00A12B50" w:rsidP="00A12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Default="00A12B50" w:rsidP="00A12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2B50" w:rsidRDefault="00A12B50" w:rsidP="00A12B50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A12B50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2B50" w:rsidRPr="00456F16" w:rsidRDefault="00A12B50" w:rsidP="00A12B50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A12B50" w:rsidRPr="00456F16" w:rsidRDefault="00A12B50" w:rsidP="00A12B50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A12B50" w:rsidRDefault="00A12B50" w:rsidP="00A12B50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A12B50" w:rsidRDefault="00A12B50" w:rsidP="00A12B50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A12B50" w:rsidRPr="00456F16" w:rsidRDefault="00A12B50" w:rsidP="00A12B5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A12B50" w:rsidRDefault="00A12B50" w:rsidP="00A12B50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A12B50" w:rsidRDefault="00A12B50" w:rsidP="00A12B50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A12B50" w:rsidRPr="00456F16" w:rsidRDefault="00A12B50" w:rsidP="00A12B5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12B50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A12B50" w:rsidRPr="00094A8B" w:rsidRDefault="00A12B50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12B50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50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B50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B50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B50" w:rsidRPr="00094A8B" w:rsidRDefault="00A12B50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12B50" w:rsidRPr="00094A8B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4 701,05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12B50" w:rsidRDefault="00A12B50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28437C" w:rsidRDefault="0028437C">
      <w:pPr>
        <w:sectPr w:rsidR="0028437C" w:rsidSect="0028437C">
          <w:footerReference w:type="default" r:id="rId11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28437C" w:rsidTr="008B768B">
        <w:tc>
          <w:tcPr>
            <w:tcW w:w="4644" w:type="dxa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«04» августа 2022 года                           </w:t>
            </w:r>
          </w:p>
        </w:tc>
        <w:tc>
          <w:tcPr>
            <w:tcW w:w="5493" w:type="dxa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27/БП</w:t>
            </w:r>
          </w:p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7C" w:rsidRPr="00F07951" w:rsidRDefault="0028437C" w:rsidP="0028437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28437C" w:rsidRPr="00F07951" w:rsidRDefault="0028437C" w:rsidP="0028437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37C" w:rsidRDefault="0028437C" w:rsidP="0028437C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8437C" w:rsidRDefault="0028437C" w:rsidP="0028437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37C" w:rsidRDefault="0028437C" w:rsidP="0028437C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Pr="00F0388B" w:rsidRDefault="0028437C" w:rsidP="0028437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10/БП, от 18.05.2022 года № 19/БП,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28.07.2022 года № 26/БП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</w:p>
    <w:p w:rsidR="0028437C" w:rsidRPr="00E73F17" w:rsidRDefault="0028437C" w:rsidP="0028437C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28437C" w:rsidTr="008B768B">
        <w:tc>
          <w:tcPr>
            <w:tcW w:w="3970" w:type="dxa"/>
          </w:tcPr>
          <w:p w:rsidR="0028437C" w:rsidRPr="00FE5A0B" w:rsidRDefault="0028437C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28437C" w:rsidRDefault="0028437C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,39 рублей.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год – 1 047 596,62 рублей;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1 054 1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,00 рублей;</w:t>
            </w:r>
          </w:p>
          <w:p w:rsidR="0028437C" w:rsidRPr="000D594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28437C" w:rsidRDefault="0028437C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28437C" w:rsidRDefault="0028437C" w:rsidP="0028437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28437C" w:rsidRPr="00F0388B" w:rsidRDefault="0028437C" w:rsidP="0028437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28437C" w:rsidRPr="00F0388B" w:rsidRDefault="0028437C" w:rsidP="0028437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Pr="005A62E8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28437C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437C" w:rsidRDefault="0028437C" w:rsidP="0028437C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8437C" w:rsidRDefault="0028437C" w:rsidP="0028437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28437C" w:rsidRDefault="0028437C" w:rsidP="0028437C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7C" w:rsidRDefault="0028437C" w:rsidP="0028437C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28437C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28437C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8437C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437C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Pr="00142D08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28437C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ind w:left="113" w:right="113"/>
              <w:jc w:val="center"/>
            </w:pPr>
            <w:r w:rsidRPr="00075892">
              <w:rPr>
                <w:rFonts w:ascii="Times New Roman" w:hAnsi="Times New Roman" w:cs="Times New Roman"/>
                <w:sz w:val="24"/>
                <w:szCs w:val="24"/>
              </w:rPr>
              <w:t>5 335 530,39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095EDC">
              <w:rPr>
                <w:rFonts w:ascii="Times New Roman" w:hAnsi="Times New Roman" w:cs="Times New Roman"/>
                <w:sz w:val="24"/>
                <w:szCs w:val="24"/>
              </w:rPr>
              <w:t>1 054 101,00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28437C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ind w:left="113" w:right="113"/>
              <w:jc w:val="center"/>
            </w:pPr>
            <w:r w:rsidRPr="00075892">
              <w:rPr>
                <w:rFonts w:ascii="Times New Roman" w:hAnsi="Times New Roman" w:cs="Times New Roman"/>
                <w:sz w:val="24"/>
                <w:szCs w:val="24"/>
              </w:rPr>
              <w:t>5 335 530,39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095EDC">
              <w:rPr>
                <w:rFonts w:ascii="Times New Roman" w:hAnsi="Times New Roman" w:cs="Times New Roman"/>
                <w:sz w:val="24"/>
                <w:szCs w:val="24"/>
              </w:rPr>
              <w:t>1 054 101,00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28437C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7C" w:rsidRDefault="0028437C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Default="0028437C" w:rsidP="008B768B">
            <w:pPr>
              <w:ind w:left="113" w:right="113"/>
              <w:jc w:val="center"/>
            </w:pPr>
            <w:r w:rsidRPr="00075892">
              <w:rPr>
                <w:rFonts w:ascii="Times New Roman" w:hAnsi="Times New Roman" w:cs="Times New Roman"/>
                <w:sz w:val="24"/>
                <w:szCs w:val="24"/>
              </w:rPr>
              <w:t>5 335 530,39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095EDC">
              <w:rPr>
                <w:rFonts w:ascii="Times New Roman" w:hAnsi="Times New Roman" w:cs="Times New Roman"/>
                <w:sz w:val="24"/>
                <w:szCs w:val="24"/>
              </w:rPr>
              <w:t>1 054 101,00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8437C" w:rsidRDefault="0028437C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437C" w:rsidSect="000D594C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37C" w:rsidRDefault="0028437C" w:rsidP="0028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28437C" w:rsidTr="008B768B">
        <w:tc>
          <w:tcPr>
            <w:tcW w:w="4644" w:type="dxa"/>
            <w:hideMark/>
          </w:tcPr>
          <w:p w:rsidR="0028437C" w:rsidRDefault="0028437C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«04» августа 2022 года                           </w:t>
            </w:r>
          </w:p>
        </w:tc>
        <w:tc>
          <w:tcPr>
            <w:tcW w:w="5493" w:type="dxa"/>
            <w:hideMark/>
          </w:tcPr>
          <w:p w:rsidR="0028437C" w:rsidRDefault="0028437C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28437C" w:rsidRPr="00F07951" w:rsidRDefault="0028437C" w:rsidP="0028437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28437C" w:rsidRPr="00F07951" w:rsidRDefault="0028437C" w:rsidP="0028437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37C" w:rsidRDefault="0028437C" w:rsidP="0028437C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8437C" w:rsidRDefault="0028437C" w:rsidP="0028437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37C" w:rsidRDefault="0028437C" w:rsidP="0028437C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Pr="00F07951" w:rsidRDefault="0028437C" w:rsidP="0028437C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10/П, от 18.05.2022 года № 19/П, от 28.07.2022 года № 26/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28437C" w:rsidRPr="00A8478F" w:rsidRDefault="0028437C" w:rsidP="0028437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28437C" w:rsidTr="008B768B">
        <w:trPr>
          <w:trHeight w:val="3194"/>
        </w:trPr>
        <w:tc>
          <w:tcPr>
            <w:tcW w:w="4911" w:type="dxa"/>
          </w:tcPr>
          <w:p w:rsidR="0028437C" w:rsidRPr="00FE5A0B" w:rsidRDefault="0028437C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28437C" w:rsidRDefault="0028437C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882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47,73  рублей, в том числе:</w:t>
            </w:r>
          </w:p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893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28437C" w:rsidRPr="008740A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28437C" w:rsidRPr="00324820" w:rsidRDefault="0028437C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28437C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37C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437C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37C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7C" w:rsidRPr="00094A8B" w:rsidRDefault="0028437C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437C" w:rsidRPr="00094A8B" w:rsidRDefault="0028437C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28437C" w:rsidRPr="00623CB4" w:rsidRDefault="0028437C" w:rsidP="0028437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28437C" w:rsidRPr="00DB2962" w:rsidRDefault="0028437C" w:rsidP="0028437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28437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284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Default="0028437C" w:rsidP="00284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437C" w:rsidRDefault="0028437C" w:rsidP="0028437C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28437C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437C" w:rsidRPr="00456F16" w:rsidRDefault="0028437C" w:rsidP="0028437C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28437C" w:rsidRPr="00456F16" w:rsidRDefault="0028437C" w:rsidP="0028437C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28437C" w:rsidRDefault="0028437C" w:rsidP="0028437C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28437C" w:rsidRDefault="0028437C" w:rsidP="0028437C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28437C" w:rsidRPr="00456F16" w:rsidRDefault="0028437C" w:rsidP="0028437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28437C" w:rsidRDefault="0028437C" w:rsidP="0028437C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28437C" w:rsidRDefault="0028437C" w:rsidP="0028437C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28437C" w:rsidRPr="00456F16" w:rsidRDefault="0028437C" w:rsidP="0028437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8437C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28437C" w:rsidRPr="00094A8B" w:rsidRDefault="0028437C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8437C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7C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37C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7C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37C" w:rsidRPr="00094A8B" w:rsidRDefault="0028437C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437C" w:rsidRPr="00094A8B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4 882,05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8437C" w:rsidRDefault="0028437C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DD6BB2" w:rsidRDefault="00DD6BB2">
      <w:pPr>
        <w:sectPr w:rsidR="00DD6BB2" w:rsidSect="00DD6BB2">
          <w:footerReference w:type="default" r:id="rId12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DD6BB2" w:rsidTr="008B768B">
        <w:tc>
          <w:tcPr>
            <w:tcW w:w="4644" w:type="dxa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«22» сентября 2022 года                           </w:t>
            </w:r>
          </w:p>
        </w:tc>
        <w:tc>
          <w:tcPr>
            <w:tcW w:w="5493" w:type="dxa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32/БП</w:t>
            </w:r>
          </w:p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BB2" w:rsidRPr="00F07951" w:rsidRDefault="00DD6BB2" w:rsidP="00DD6BB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DD6BB2" w:rsidRPr="00F07951" w:rsidRDefault="00DD6BB2" w:rsidP="00DD6BB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6BB2" w:rsidRDefault="00DD6BB2" w:rsidP="00DD6BB2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D6BB2" w:rsidRDefault="00DD6BB2" w:rsidP="00DD6BB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BB2" w:rsidRDefault="00DD6BB2" w:rsidP="00DD6BB2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6BB2" w:rsidRPr="00F0388B" w:rsidRDefault="00DD6BB2" w:rsidP="00DD6BB2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10/БП, от 18.05.2022 года № 19/БП,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28.07.2022 года № 26/БП, от 04.08.2022 года № 27/БП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</w:p>
    <w:p w:rsidR="00DD6BB2" w:rsidRPr="00E73F17" w:rsidRDefault="00DD6BB2" w:rsidP="00DD6BB2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DD6BB2" w:rsidTr="008B768B">
        <w:tc>
          <w:tcPr>
            <w:tcW w:w="3970" w:type="dxa"/>
          </w:tcPr>
          <w:p w:rsidR="00DD6BB2" w:rsidRPr="00FE5A0B" w:rsidRDefault="00DD6BB2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DD6BB2" w:rsidRDefault="00DD6BB2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355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,39 рублей.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355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2020 год – 628 641,60 рублей;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год – 1 047 596,62 рублей;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1 074 1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,00 рублей;</w:t>
            </w:r>
          </w:p>
          <w:p w:rsidR="00DD6BB2" w:rsidRPr="000D594C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DD6BB2" w:rsidRDefault="00DD6BB2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DD6BB2" w:rsidRDefault="00DD6BB2" w:rsidP="00DD6BB2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DD6BB2" w:rsidRPr="00F0388B" w:rsidRDefault="00DD6BB2" w:rsidP="00DD6BB2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DD6BB2" w:rsidRPr="00F0388B" w:rsidRDefault="00DD6BB2" w:rsidP="00DD6BB2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DD6BB2" w:rsidRDefault="00DD6BB2" w:rsidP="00DD6BB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B2" w:rsidRDefault="00DD6BB2" w:rsidP="00DD6BB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B2" w:rsidRDefault="00DD6BB2" w:rsidP="00DD6BB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B2" w:rsidRPr="005A62E8" w:rsidRDefault="00DD6BB2" w:rsidP="00DD6BB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B2" w:rsidRDefault="00DD6BB2" w:rsidP="00DD6BB2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DD6BB2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D6BB2" w:rsidRDefault="00DD6BB2" w:rsidP="00DD6BB2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BB2" w:rsidRDefault="00DD6BB2" w:rsidP="00DD6BB2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DD6BB2" w:rsidRDefault="00DD6BB2" w:rsidP="00DD6BB2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2" w:rsidRDefault="00DD6BB2" w:rsidP="00DD6BB2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DD6BB2" w:rsidRDefault="00DD6BB2" w:rsidP="00DD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DD6BB2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DD6BB2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DD6BB2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6BB2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Pr="00142D08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DD6BB2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ind w:left="113" w:right="113"/>
              <w:jc w:val="center"/>
            </w:pPr>
            <w:r w:rsidRPr="00DF20A7">
              <w:rPr>
                <w:rFonts w:ascii="Times New Roman" w:hAnsi="Times New Roman" w:cs="Times New Roman"/>
                <w:sz w:val="24"/>
                <w:szCs w:val="24"/>
              </w:rPr>
              <w:t>5 355 530,39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44D9">
              <w:rPr>
                <w:rFonts w:ascii="Times New Roman" w:hAnsi="Times New Roman" w:cs="Times New Roman"/>
                <w:sz w:val="24"/>
                <w:szCs w:val="24"/>
              </w:rPr>
              <w:t>1 074 101,00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DD6BB2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ind w:left="113" w:right="113"/>
              <w:jc w:val="center"/>
            </w:pPr>
            <w:r w:rsidRPr="00DF20A7">
              <w:rPr>
                <w:rFonts w:ascii="Times New Roman" w:hAnsi="Times New Roman" w:cs="Times New Roman"/>
                <w:sz w:val="24"/>
                <w:szCs w:val="24"/>
              </w:rPr>
              <w:t>5 355 530,39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44D9">
              <w:rPr>
                <w:rFonts w:ascii="Times New Roman" w:hAnsi="Times New Roman" w:cs="Times New Roman"/>
                <w:sz w:val="24"/>
                <w:szCs w:val="24"/>
              </w:rPr>
              <w:t>1 074 101,00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DD6BB2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B2" w:rsidRDefault="00DD6BB2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B2" w:rsidRDefault="00DD6BB2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D6BB2" w:rsidRDefault="00DD6BB2" w:rsidP="008B768B">
            <w:pPr>
              <w:ind w:left="113" w:right="113"/>
              <w:jc w:val="center"/>
            </w:pPr>
            <w:r w:rsidRPr="00DF20A7">
              <w:rPr>
                <w:rFonts w:ascii="Times New Roman" w:hAnsi="Times New Roman" w:cs="Times New Roman"/>
                <w:sz w:val="24"/>
                <w:szCs w:val="24"/>
              </w:rPr>
              <w:t>5 355 530,39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44D9">
              <w:rPr>
                <w:rFonts w:ascii="Times New Roman" w:hAnsi="Times New Roman" w:cs="Times New Roman"/>
                <w:sz w:val="24"/>
                <w:szCs w:val="24"/>
              </w:rPr>
              <w:t>1 074 101,00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D6BB2" w:rsidRDefault="00DD6BB2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D803F4" w:rsidRDefault="00D803F4">
      <w:pPr>
        <w:sectPr w:rsidR="00D803F4" w:rsidSect="00D803F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3F4" w:rsidRDefault="00D803F4" w:rsidP="00D8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D803F4" w:rsidTr="008B768B">
        <w:tc>
          <w:tcPr>
            <w:tcW w:w="4644" w:type="dxa"/>
            <w:hideMark/>
          </w:tcPr>
          <w:p w:rsidR="00D803F4" w:rsidRDefault="00D803F4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октября 2022 года                           </w:t>
            </w:r>
          </w:p>
        </w:tc>
        <w:tc>
          <w:tcPr>
            <w:tcW w:w="5493" w:type="dxa"/>
            <w:hideMark/>
          </w:tcPr>
          <w:p w:rsidR="00D803F4" w:rsidRDefault="00D803F4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D803F4" w:rsidRPr="00F07951" w:rsidRDefault="00D803F4" w:rsidP="00D803F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D803F4" w:rsidRPr="00F07951" w:rsidRDefault="00D803F4" w:rsidP="00D803F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3F4" w:rsidRDefault="00D803F4" w:rsidP="00D803F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803F4" w:rsidRDefault="00D803F4" w:rsidP="00D803F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3F4" w:rsidRDefault="00D803F4" w:rsidP="00D803F4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03F4" w:rsidRPr="00F07951" w:rsidRDefault="00D803F4" w:rsidP="00D803F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10/П, от 18.05.2022 года № 19/П, от 28.07.2022 года № 26/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04.08.2022 года № 27/П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D803F4" w:rsidRPr="00A8478F" w:rsidRDefault="00D803F4" w:rsidP="00D803F4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D803F4" w:rsidTr="008B768B">
        <w:trPr>
          <w:trHeight w:val="3194"/>
        </w:trPr>
        <w:tc>
          <w:tcPr>
            <w:tcW w:w="4911" w:type="dxa"/>
          </w:tcPr>
          <w:p w:rsidR="00D803F4" w:rsidRPr="00FE5A0B" w:rsidRDefault="00D803F4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D803F4" w:rsidRDefault="00D803F4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907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47,73  рублей, в том числе:</w:t>
            </w:r>
          </w:p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918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D803F4" w:rsidRPr="008740A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D803F4" w:rsidRPr="00324820" w:rsidRDefault="00D803F4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D803F4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3F4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803F4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3F4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F4" w:rsidRPr="00094A8B" w:rsidRDefault="00D803F4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D803F4" w:rsidRPr="00094A8B" w:rsidRDefault="00D803F4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D803F4" w:rsidRPr="00623CB4" w:rsidRDefault="00D803F4" w:rsidP="00D803F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D803F4" w:rsidRPr="00DB2962" w:rsidRDefault="00D803F4" w:rsidP="00D803F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D803F4" w:rsidRDefault="00D803F4" w:rsidP="00D803F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F4" w:rsidRDefault="00D803F4" w:rsidP="00D803F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F4" w:rsidRDefault="00D803F4" w:rsidP="00D803F4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F4" w:rsidRDefault="00D803F4" w:rsidP="00D8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03F4" w:rsidRDefault="00D803F4" w:rsidP="00D8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03F4" w:rsidRDefault="00D803F4" w:rsidP="00D803F4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D803F4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803F4" w:rsidRPr="00456F16" w:rsidRDefault="00D803F4" w:rsidP="00D803F4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D803F4" w:rsidRPr="00456F16" w:rsidRDefault="00D803F4" w:rsidP="00D803F4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D803F4" w:rsidRDefault="00D803F4" w:rsidP="00D803F4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D803F4" w:rsidRDefault="00D803F4" w:rsidP="00D803F4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D803F4" w:rsidRPr="00456F16" w:rsidRDefault="00D803F4" w:rsidP="00D803F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D803F4" w:rsidRDefault="00D803F4" w:rsidP="00D803F4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D803F4" w:rsidRDefault="00D803F4" w:rsidP="00D803F4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D803F4" w:rsidRPr="00456F16" w:rsidRDefault="00D803F4" w:rsidP="00D803F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803F4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D803F4" w:rsidRPr="00094A8B" w:rsidRDefault="00D803F4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803F4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F4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3F4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3F4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F4" w:rsidRPr="00094A8B" w:rsidRDefault="00D803F4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803F4" w:rsidRPr="00094A8B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4 907,05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803F4" w:rsidRDefault="00D803F4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0154DF" w:rsidRDefault="000154DF">
      <w:pPr>
        <w:sectPr w:rsidR="000154DF" w:rsidSect="000154DF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154DF" w:rsidTr="008B768B">
        <w:tc>
          <w:tcPr>
            <w:tcW w:w="4644" w:type="dxa"/>
            <w:hideMark/>
          </w:tcPr>
          <w:p w:rsidR="000154DF" w:rsidRDefault="000154DF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2022 года                           </w:t>
            </w:r>
          </w:p>
        </w:tc>
        <w:tc>
          <w:tcPr>
            <w:tcW w:w="5493" w:type="dxa"/>
            <w:hideMark/>
          </w:tcPr>
          <w:p w:rsidR="000154DF" w:rsidRDefault="000154D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0154DF" w:rsidRPr="00F07951" w:rsidRDefault="000154DF" w:rsidP="000154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4DF" w:rsidRDefault="000154DF" w:rsidP="000154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Pr="00F07951" w:rsidRDefault="000154DF" w:rsidP="00641F6F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10/П, от 18.05.2022 года № 19/П, от 28.07.2022 года № 26/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04.08.2022 года № 27/П, от 28.10.2022 года № 35/П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0154DF" w:rsidRPr="00A8478F" w:rsidRDefault="000154DF" w:rsidP="00641F6F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0154DF" w:rsidTr="008B768B">
        <w:trPr>
          <w:trHeight w:val="3194"/>
        </w:trPr>
        <w:tc>
          <w:tcPr>
            <w:tcW w:w="4911" w:type="dxa"/>
          </w:tcPr>
          <w:p w:rsidR="000154DF" w:rsidRPr="00FE5A0B" w:rsidRDefault="000154DF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0154DF" w:rsidRDefault="000154DF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917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447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,73  рублей, в том числе:</w:t>
            </w:r>
          </w:p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929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00,00 рублей;</w:t>
            </w:r>
          </w:p>
          <w:p w:rsidR="000154DF" w:rsidRPr="008740A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0154DF" w:rsidRPr="00324820" w:rsidRDefault="000154D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0154DF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4DF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54DF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4DF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F" w:rsidRPr="00094A8B" w:rsidRDefault="000154DF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54DF" w:rsidRPr="00094A8B" w:rsidRDefault="000154D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0154DF" w:rsidRPr="00623CB4" w:rsidRDefault="000154DF" w:rsidP="00641F6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0154DF" w:rsidRPr="00DB2962" w:rsidRDefault="000154DF" w:rsidP="00641F6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Default="000154DF" w:rsidP="000154D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0154DF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54DF" w:rsidRPr="00456F16" w:rsidRDefault="000154DF" w:rsidP="000154DF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0154DF" w:rsidRPr="00456F16" w:rsidRDefault="000154DF" w:rsidP="000154DF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0154DF" w:rsidRDefault="000154DF" w:rsidP="000154DF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0154DF" w:rsidRDefault="000154DF" w:rsidP="000154D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0154DF" w:rsidRPr="00456F16" w:rsidRDefault="000154DF" w:rsidP="000154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0154DF" w:rsidRDefault="000154DF" w:rsidP="000154DF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0154DF" w:rsidRDefault="000154DF" w:rsidP="000154DF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0154DF" w:rsidRPr="00456F16" w:rsidRDefault="000154DF" w:rsidP="000154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154DF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0154DF" w:rsidRPr="00094A8B" w:rsidRDefault="000154DF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154DF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DF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54DF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54DF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DF" w:rsidRPr="00094A8B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Pr="00094A8B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154DF" w:rsidSect="00BB362C">
          <w:pgSz w:w="16838" w:h="11906" w:orient="landscape"/>
          <w:pgMar w:top="1134" w:right="567" w:bottom="1134" w:left="1418" w:header="964" w:footer="709" w:gutter="0"/>
          <w:pgNumType w:start="1"/>
          <w:cols w:space="720"/>
        </w:sect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154DF" w:rsidTr="008B768B">
        <w:tc>
          <w:tcPr>
            <w:tcW w:w="4644" w:type="dxa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2022 года                           </w:t>
            </w:r>
          </w:p>
        </w:tc>
        <w:tc>
          <w:tcPr>
            <w:tcW w:w="5493" w:type="dxa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37/БП</w:t>
            </w:r>
          </w:p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DF" w:rsidRPr="00F07951" w:rsidRDefault="000154DF" w:rsidP="000154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4DF" w:rsidRDefault="000154DF" w:rsidP="000154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Pr="00F0388B" w:rsidRDefault="000154DF" w:rsidP="00641F6F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10/БП, от 18.05.2022 года № 19/БП,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28.07.2022 года № 26/БП, от 04.08.2022 года № 27/БП, от 22.09.2022 года № 32/БП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</w:p>
    <w:p w:rsidR="000154DF" w:rsidRPr="00E73F17" w:rsidRDefault="000154DF" w:rsidP="00641F6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0154DF" w:rsidTr="008B768B">
        <w:tc>
          <w:tcPr>
            <w:tcW w:w="3970" w:type="dxa"/>
          </w:tcPr>
          <w:p w:rsidR="000154DF" w:rsidRPr="00FE5A0B" w:rsidRDefault="000154DF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0154DF" w:rsidRDefault="000154DF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,39 рублей.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 год – 628 641,60 рублей;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1 036 371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,00 рублей;</w:t>
            </w:r>
          </w:p>
          <w:p w:rsidR="000154DF" w:rsidRPr="000D594C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0154DF" w:rsidRDefault="000154D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0154DF" w:rsidRDefault="000154DF" w:rsidP="00641F6F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0154DF" w:rsidRPr="00F0388B" w:rsidRDefault="000154DF" w:rsidP="00641F6F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0154DF" w:rsidRPr="00F0388B" w:rsidRDefault="000154DF" w:rsidP="00641F6F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Pr="005A62E8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0154DF" w:rsidSect="00324820">
          <w:footerReference w:type="defaul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54DF" w:rsidRDefault="000154DF" w:rsidP="000154DF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54DF" w:rsidRDefault="000154DF" w:rsidP="000154D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0154DF" w:rsidRDefault="000154DF" w:rsidP="000154DF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DF" w:rsidRDefault="000154DF" w:rsidP="000154DF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0154DF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0154DF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0154DF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4DF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5E049D" w:rsidRDefault="000154DF" w:rsidP="008B7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049D">
              <w:rPr>
                <w:rFonts w:ascii="Times New Roman" w:hAnsi="Times New Roman" w:cs="Times New Roman"/>
              </w:rPr>
              <w:t>5 317 800,39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Pr="005E049D" w:rsidRDefault="000154DF" w:rsidP="008B76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049D">
              <w:rPr>
                <w:rFonts w:ascii="Times New Roman" w:eastAsia="Times New Roman" w:hAnsi="Times New Roman"/>
                <w:sz w:val="24"/>
                <w:szCs w:val="24"/>
              </w:rPr>
              <w:t>1 036 371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0154DF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5E049D" w:rsidRDefault="000154DF" w:rsidP="008B7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049D">
              <w:rPr>
                <w:rFonts w:ascii="Times New Roman" w:hAnsi="Times New Roman" w:cs="Times New Roman"/>
              </w:rPr>
              <w:t>5 317 800,39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Pr="005E049D" w:rsidRDefault="000154DF" w:rsidP="008B76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049D">
              <w:rPr>
                <w:rFonts w:ascii="Times New Roman" w:eastAsia="Times New Roman" w:hAnsi="Times New Roman"/>
                <w:sz w:val="24"/>
                <w:szCs w:val="24"/>
              </w:rPr>
              <w:t>1 036 371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0154DF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Default="000154DF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5E049D" w:rsidRDefault="000154DF" w:rsidP="008B7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049D">
              <w:rPr>
                <w:rFonts w:ascii="Times New Roman" w:hAnsi="Times New Roman" w:cs="Times New Roman"/>
              </w:rPr>
              <w:t>5 317 800,39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Pr="005E049D" w:rsidRDefault="000154DF" w:rsidP="008B76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049D">
              <w:rPr>
                <w:rFonts w:ascii="Times New Roman" w:eastAsia="Times New Roman" w:hAnsi="Times New Roman"/>
                <w:sz w:val="24"/>
                <w:szCs w:val="24"/>
              </w:rPr>
              <w:t>1 036 371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0154DF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4DF" w:rsidRDefault="000154DF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F" w:rsidRPr="005E049D" w:rsidRDefault="000154D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54DF" w:rsidRPr="005E049D" w:rsidRDefault="000154DF" w:rsidP="008B7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049D">
              <w:rPr>
                <w:rFonts w:ascii="Times New Roman" w:hAnsi="Times New Roman" w:cs="Times New Roman"/>
              </w:rPr>
              <w:t>5 317 800,39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Pr="005E049D" w:rsidRDefault="000154DF" w:rsidP="008B76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049D">
              <w:rPr>
                <w:rFonts w:ascii="Times New Roman" w:eastAsia="Times New Roman" w:hAnsi="Times New Roman"/>
                <w:sz w:val="24"/>
                <w:szCs w:val="24"/>
              </w:rPr>
              <w:t>1 036 371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54DF" w:rsidRDefault="000154D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154DF" w:rsidSect="005E049D">
          <w:pgSz w:w="16838" w:h="11906" w:orient="landscape"/>
          <w:pgMar w:top="1134" w:right="567" w:bottom="1134" w:left="1418" w:header="964" w:footer="709" w:gutter="0"/>
          <w:pgNumType w:start="1"/>
          <w:cols w:space="720"/>
        </w:sect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154DF" w:rsidTr="008B768B">
        <w:tc>
          <w:tcPr>
            <w:tcW w:w="4644" w:type="dxa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2022 года                           </w:t>
            </w:r>
          </w:p>
        </w:tc>
        <w:tc>
          <w:tcPr>
            <w:tcW w:w="5493" w:type="dxa"/>
            <w:hideMark/>
          </w:tcPr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0154DF" w:rsidRDefault="000154D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DF" w:rsidRPr="00F07951" w:rsidRDefault="000154DF" w:rsidP="000154D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16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22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06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185A1A">
        <w:rPr>
          <w:rFonts w:ascii="Times New Roman" w:eastAsia="Times New Roman" w:hAnsi="Times New Roman"/>
          <w:b/>
          <w:sz w:val="28"/>
          <w:szCs w:val="28"/>
        </w:rPr>
        <w:t>Об утверждении муниципальной 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85A1A">
        <w:rPr>
          <w:rFonts w:ascii="Times New Roman" w:eastAsia="Times New Roman" w:hAnsi="Times New Roman"/>
          <w:b/>
          <w:sz w:val="28"/>
          <w:szCs w:val="28"/>
        </w:rPr>
        <w:t>«Содействие развитию муниципальных образований и местного самоуправления на 2022-2024 годы»</w:t>
      </w:r>
    </w:p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4DF" w:rsidRDefault="000154DF" w:rsidP="000154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Pr="00185A1A" w:rsidRDefault="000154DF" w:rsidP="00641F6F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F0388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F0388B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06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85A1A">
        <w:rPr>
          <w:rFonts w:ascii="Times New Roman" w:eastAsia="Times New Roman" w:hAnsi="Times New Roman"/>
          <w:sz w:val="28"/>
          <w:szCs w:val="28"/>
        </w:rPr>
        <w:t>Об утверждении муниципальной  программы «Содействие развитию муниципальных образований и местного самоуправления на 2022-2024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A1A"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185A1A">
        <w:rPr>
          <w:rFonts w:ascii="Times New Roman" w:eastAsia="Times New Roman" w:hAnsi="Times New Roman"/>
          <w:sz w:val="28"/>
          <w:szCs w:val="28"/>
        </w:rPr>
        <w:t xml:space="preserve"> муниципальная программа) следующие изменения:</w:t>
      </w:r>
    </w:p>
    <w:p w:rsidR="000154DF" w:rsidRPr="00185A1A" w:rsidRDefault="000154DF" w:rsidP="00641F6F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185A1A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 программы «Содействие развитию муниципальных образований и местного самоуправления на 2022-2024 годы», строку «Объемы </w:t>
      </w:r>
      <w:r>
        <w:rPr>
          <w:rFonts w:ascii="Times New Roman" w:eastAsia="Times New Roman" w:hAnsi="Times New Roman"/>
          <w:sz w:val="28"/>
          <w:szCs w:val="28"/>
        </w:rPr>
        <w:t>бюджетных ассигнований на реализацию муниципальной</w:t>
      </w:r>
      <w:r w:rsidRPr="00185A1A">
        <w:rPr>
          <w:rFonts w:ascii="Times New Roman" w:eastAsia="Times New Roman" w:hAnsi="Times New Roman"/>
          <w:sz w:val="28"/>
          <w:szCs w:val="28"/>
        </w:rPr>
        <w:t xml:space="preserve">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0154DF" w:rsidTr="008B768B">
        <w:tc>
          <w:tcPr>
            <w:tcW w:w="3970" w:type="dxa"/>
          </w:tcPr>
          <w:p w:rsidR="000154DF" w:rsidRPr="00FE5A0B" w:rsidRDefault="000154DF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 xml:space="preserve">«Объемы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</w:t>
            </w: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реализацию муниципальной</w:t>
            </w:r>
            <w:r w:rsidRPr="00185A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  <w:p w:rsidR="000154DF" w:rsidRDefault="000154DF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54DF" w:rsidRPr="001E38F0" w:rsidRDefault="000154DF" w:rsidP="008B768B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 000 рублей, в том числе:</w:t>
            </w:r>
          </w:p>
          <w:p w:rsidR="000154DF" w:rsidRPr="001E38F0" w:rsidRDefault="000154DF" w:rsidP="008B768B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поселения </w:t>
            </w:r>
          </w:p>
          <w:p w:rsidR="000154DF" w:rsidRPr="001E38F0" w:rsidRDefault="000154DF" w:rsidP="008B768B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 </w:t>
            </w:r>
          </w:p>
          <w:p w:rsidR="000154DF" w:rsidRPr="001E38F0" w:rsidRDefault="000154DF" w:rsidP="008B768B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 тыс. рублей; </w:t>
            </w:r>
          </w:p>
          <w:p w:rsidR="000154DF" w:rsidRDefault="000154DF" w:rsidP="008B768B">
            <w:pPr>
              <w:pStyle w:val="a4"/>
              <w:ind w:left="106" w:hanging="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4DF" w:rsidRPr="00F0388B" w:rsidRDefault="000154DF" w:rsidP="00641F6F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0154DF" w:rsidRPr="00F0388B" w:rsidRDefault="000154DF" w:rsidP="00641F6F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Pr="005A62E8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0154DF" w:rsidTr="008B768B">
        <w:tc>
          <w:tcPr>
            <w:tcW w:w="4644" w:type="dxa"/>
            <w:hideMark/>
          </w:tcPr>
          <w:p w:rsidR="000154DF" w:rsidRDefault="000154DF" w:rsidP="008B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2022 года                           </w:t>
            </w:r>
          </w:p>
        </w:tc>
        <w:tc>
          <w:tcPr>
            <w:tcW w:w="5493" w:type="dxa"/>
            <w:hideMark/>
          </w:tcPr>
          <w:p w:rsidR="000154DF" w:rsidRDefault="000154D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37/ЗП</w:t>
            </w:r>
          </w:p>
          <w:p w:rsidR="000154DF" w:rsidRDefault="000154D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DF" w:rsidRPr="00F07951" w:rsidRDefault="000154DF" w:rsidP="000154DF">
      <w:pPr>
        <w:tabs>
          <w:tab w:val="left" w:pos="0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122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«Землеустройство и землепользование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2016-2022 годы»</w:t>
      </w:r>
    </w:p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4DF" w:rsidRDefault="000154DF" w:rsidP="000154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Pr="007E01EF" w:rsidRDefault="000154DF" w:rsidP="00641F6F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122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редакции постановлений администрации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eastAsia="Times New Roman" w:hAnsi="Times New Roman"/>
          <w:sz w:val="28"/>
          <w:szCs w:val="28"/>
        </w:rPr>
        <w:t>я от 30.12.2019 года № 95/ЗП, от 20.11.2020 года № 39 /ЗП, от 30.12.2020 года № 45/ЗП, от 30.12.2020 года № 48, от 27.12.2021 года № 40/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ЗП (далее – муниципальная программа))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0154DF" w:rsidRDefault="000154DF" w:rsidP="00641F6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«Землеустройство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 строку «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p w:rsidR="000154DF" w:rsidRDefault="000154DF" w:rsidP="000154D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0154DF" w:rsidTr="008B768B">
        <w:tc>
          <w:tcPr>
            <w:tcW w:w="3970" w:type="dxa"/>
          </w:tcPr>
          <w:p w:rsidR="000154DF" w:rsidRPr="00FE5A0B" w:rsidRDefault="000154DF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0154DF" w:rsidRDefault="000154DF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54DF" w:rsidRPr="00497866" w:rsidRDefault="000154DF" w:rsidP="008B7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258,10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местного бюджета</w:t>
            </w:r>
          </w:p>
          <w:p w:rsidR="000154DF" w:rsidRPr="00497866" w:rsidRDefault="000154DF" w:rsidP="008B76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 – 135,0 тыс. рублей;</w:t>
            </w: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20,0 тыс. рублей;</w:t>
            </w: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20,0 тыс. рублей;</w:t>
            </w: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0154DF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21,89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154DF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22,71 тыс. рублей;</w:t>
            </w:r>
          </w:p>
          <w:p w:rsidR="000154DF" w:rsidRPr="00EF14D6" w:rsidRDefault="000154DF" w:rsidP="00641F6F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 –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F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F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тыс. рублей.</w:t>
            </w:r>
          </w:p>
          <w:p w:rsidR="000154DF" w:rsidRPr="00EF14D6" w:rsidRDefault="000154DF" w:rsidP="008B768B">
            <w:pPr>
              <w:pStyle w:val="a4"/>
              <w:shd w:val="clear" w:color="auto" w:fill="FFFFFF"/>
              <w:ind w:lef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0154DF" w:rsidRPr="00497866" w:rsidRDefault="000154DF" w:rsidP="008B76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154DF" w:rsidRPr="007E01EF" w:rsidRDefault="000154DF" w:rsidP="00641F6F">
      <w:pPr>
        <w:pStyle w:val="a4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 согласно приложению 1 к настоящему постановлению.</w:t>
      </w:r>
    </w:p>
    <w:p w:rsidR="000154DF" w:rsidRPr="00502373" w:rsidRDefault="000154DF" w:rsidP="00641F6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0154DF" w:rsidRPr="00DB2962" w:rsidRDefault="000154DF" w:rsidP="00641F6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Pr="005A62E8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0154DF" w:rsidRDefault="000154DF" w:rsidP="000154DF">
      <w:pPr>
        <w:rPr>
          <w:sz w:val="28"/>
          <w:szCs w:val="28"/>
        </w:rPr>
      </w:pPr>
      <w:r w:rsidRPr="005B52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  <w:sectPr w:rsidR="000154DF" w:rsidSect="00600AB0">
          <w:pgSz w:w="11906" w:h="16838"/>
          <w:pgMar w:top="1134" w:right="567" w:bottom="1134" w:left="1418" w:header="709" w:footer="709" w:gutter="0"/>
          <w:cols w:space="720"/>
        </w:sectPr>
      </w:pPr>
    </w:p>
    <w:p w:rsidR="000154DF" w:rsidRPr="00AF72E9" w:rsidRDefault="000154DF" w:rsidP="000154DF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154DF" w:rsidRDefault="000154DF" w:rsidP="000154DF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0154DF" w:rsidRDefault="000154DF" w:rsidP="000154D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548A">
        <w:rPr>
          <w:rFonts w:ascii="Times New Roman" w:hAnsi="Times New Roman" w:cs="Times New Roman"/>
          <w:sz w:val="24"/>
          <w:szCs w:val="24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4548A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54DF" w:rsidRPr="00497866" w:rsidRDefault="000154DF" w:rsidP="000154D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4DF" w:rsidRPr="00497866" w:rsidRDefault="000154DF" w:rsidP="000154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 ПРОГРАММНЫХ МЕРОПРИЯТИЙ</w:t>
      </w:r>
    </w:p>
    <w:p w:rsidR="000154DF" w:rsidRPr="00497866" w:rsidRDefault="000154DF" w:rsidP="000154DF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594"/>
        <w:gridCol w:w="2520"/>
        <w:gridCol w:w="2268"/>
        <w:gridCol w:w="2410"/>
        <w:gridCol w:w="992"/>
        <w:gridCol w:w="992"/>
        <w:gridCol w:w="992"/>
        <w:gridCol w:w="993"/>
        <w:gridCol w:w="992"/>
        <w:gridCol w:w="1134"/>
        <w:gridCol w:w="956"/>
      </w:tblGrid>
      <w:tr w:rsidR="000154DF" w:rsidRPr="00497866" w:rsidTr="008B768B">
        <w:tc>
          <w:tcPr>
            <w:tcW w:w="594" w:type="dxa"/>
            <w:vMerge w:val="restart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20" w:type="dxa"/>
            <w:vMerge w:val="restart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268" w:type="dxa"/>
            <w:vMerge w:val="restart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410" w:type="dxa"/>
            <w:vMerge w:val="restart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51" w:type="dxa"/>
            <w:gridSpan w:val="7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0154DF" w:rsidRPr="00497866" w:rsidTr="008B768B">
        <w:tc>
          <w:tcPr>
            <w:tcW w:w="594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993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956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</w:tr>
      <w:tr w:rsidR="000154DF" w:rsidRPr="00497866" w:rsidTr="008B768B">
        <w:tc>
          <w:tcPr>
            <w:tcW w:w="594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54DF" w:rsidRPr="00497866" w:rsidTr="008B768B">
        <w:tc>
          <w:tcPr>
            <w:tcW w:w="594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0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56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0154DF" w:rsidRPr="00497866" w:rsidTr="008B768B">
        <w:tc>
          <w:tcPr>
            <w:tcW w:w="594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0" w:type="dxa"/>
          </w:tcPr>
          <w:p w:rsidR="000154DF" w:rsidRPr="00497866" w:rsidRDefault="000154DF" w:rsidP="008B76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Оформление права собственности</w:t>
            </w:r>
          </w:p>
          <w:p w:rsidR="000154DF" w:rsidRPr="00497866" w:rsidRDefault="000154DF" w:rsidP="008B76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268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3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2" w:type="dxa"/>
          </w:tcPr>
          <w:p w:rsidR="000154DF" w:rsidRPr="00497866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21,89</w:t>
            </w:r>
          </w:p>
        </w:tc>
        <w:tc>
          <w:tcPr>
            <w:tcW w:w="1134" w:type="dxa"/>
          </w:tcPr>
          <w:p w:rsidR="000154DF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22,71</w:t>
            </w:r>
          </w:p>
        </w:tc>
        <w:tc>
          <w:tcPr>
            <w:tcW w:w="956" w:type="dxa"/>
          </w:tcPr>
          <w:p w:rsidR="000154DF" w:rsidRDefault="000154DF" w:rsidP="008B76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32,50</w:t>
            </w:r>
          </w:p>
        </w:tc>
      </w:tr>
    </w:tbl>
    <w:p w:rsidR="000154DF" w:rsidRPr="00497866" w:rsidRDefault="000154DF" w:rsidP="00015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4DF" w:rsidRPr="00497866" w:rsidRDefault="000154DF" w:rsidP="00015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(далее–бюджет поселения). </w:t>
      </w:r>
    </w:p>
    <w:p w:rsidR="000154DF" w:rsidRPr="00497866" w:rsidRDefault="000154DF" w:rsidP="00015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 –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2016-202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годы.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154DF" w:rsidSect="00600AB0">
          <w:pgSz w:w="16838" w:h="11906" w:orient="landscape"/>
          <w:pgMar w:top="1134" w:right="567" w:bottom="1134" w:left="1418" w:header="964" w:footer="709" w:gutter="0"/>
          <w:pgNumType w:start="1"/>
          <w:cols w:space="720"/>
        </w:sect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4DF" w:rsidRDefault="000154DF" w:rsidP="0001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0154DF" w:rsidTr="008B768B">
        <w:tc>
          <w:tcPr>
            <w:tcW w:w="4644" w:type="dxa"/>
            <w:hideMark/>
          </w:tcPr>
          <w:p w:rsidR="000154DF" w:rsidRDefault="000154DF" w:rsidP="008B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ноября 2022 года                           </w:t>
            </w:r>
          </w:p>
        </w:tc>
        <w:tc>
          <w:tcPr>
            <w:tcW w:w="5493" w:type="dxa"/>
            <w:hideMark/>
          </w:tcPr>
          <w:p w:rsidR="000154DF" w:rsidRDefault="000154D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37/ФП</w:t>
            </w:r>
          </w:p>
          <w:p w:rsidR="000154DF" w:rsidRDefault="000154D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2016-2022 годы»</w:t>
      </w:r>
    </w:p>
    <w:p w:rsidR="000154DF" w:rsidRPr="00F07951" w:rsidRDefault="000154DF" w:rsidP="000154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0154DF" w:rsidRDefault="000154DF" w:rsidP="0001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154DF" w:rsidRDefault="000154DF" w:rsidP="000154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4DF" w:rsidRDefault="000154DF" w:rsidP="000154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Pr="007E01EF" w:rsidRDefault="000154DF" w:rsidP="00641F6F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121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 w:rsidRPr="0005781A">
        <w:rPr>
          <w:rFonts w:ascii="Times New Roman" w:eastAsia="Times New Roman" w:hAnsi="Times New Roman"/>
          <w:sz w:val="28"/>
          <w:szCs w:val="28"/>
        </w:rPr>
        <w:t xml:space="preserve">«Развитие физической культуры и спорта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3079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от 30.12.2019 года № 95/ФП, от 30.12.2020 года № 49, от 27.12.2021 года № 41/ФП (далее – муниципальная программа)) 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0154DF" w:rsidRPr="00A56A9E" w:rsidRDefault="000154DF" w:rsidP="00641F6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6A9E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56A9E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56A9E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физической культуры и спорта на территории </w:t>
      </w:r>
      <w:proofErr w:type="spellStart"/>
      <w:r w:rsidRPr="00A56A9E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56A9E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2016-2022 годы», строку «</w:t>
      </w:r>
      <w:r w:rsidRPr="00A56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A56A9E">
        <w:rPr>
          <w:rFonts w:ascii="Times New Roman" w:eastAsia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6144"/>
      </w:tblGrid>
      <w:tr w:rsidR="000154DF" w:rsidRPr="009726DB" w:rsidTr="000154DF">
        <w:trPr>
          <w:trHeight w:val="698"/>
        </w:trPr>
        <w:tc>
          <w:tcPr>
            <w:tcW w:w="3779" w:type="dxa"/>
          </w:tcPr>
          <w:p w:rsidR="000154DF" w:rsidRPr="009726DB" w:rsidRDefault="000154DF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0154DF" w:rsidRPr="009726DB" w:rsidRDefault="000154DF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 тыс. рублей за счет средств местного бюджета 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16,6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5,0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6,0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4,5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7,0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3,5 тыс. рублей;</w:t>
            </w:r>
          </w:p>
          <w:p w:rsidR="000154DF" w:rsidRPr="009726DB" w:rsidRDefault="000154DF" w:rsidP="008B7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0154DF" w:rsidRPr="009726DB" w:rsidRDefault="000154DF" w:rsidP="008B76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Ежегодный объем финансирования мероприятий Программы может уточняться по результатам 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рассмотрения бюджетных заявок исполнителей Программы.</w:t>
            </w:r>
          </w:p>
        </w:tc>
      </w:tr>
    </w:tbl>
    <w:p w:rsidR="000154DF" w:rsidRDefault="000154DF" w:rsidP="000154DF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4DF" w:rsidRDefault="000154DF" w:rsidP="00641F6F">
      <w:pPr>
        <w:pStyle w:val="a4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05781A">
        <w:rPr>
          <w:rFonts w:ascii="Times New Roman" w:eastAsia="Times New Roman" w:hAnsi="Times New Roman"/>
          <w:sz w:val="28"/>
          <w:szCs w:val="28"/>
        </w:rPr>
        <w:t xml:space="preserve">Развитие физической культуры и спорта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>новой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154DF" w:rsidRPr="008E1781" w:rsidRDefault="000154DF" w:rsidP="000154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8E178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«Развитие физической культуры и спорта»</w:t>
      </w:r>
    </w:p>
    <w:p w:rsidR="000154DF" w:rsidRPr="008E1781" w:rsidRDefault="000154DF" w:rsidP="000154D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154DF" w:rsidRPr="00615AF8" w:rsidTr="008B768B">
        <w:tc>
          <w:tcPr>
            <w:tcW w:w="70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ответственного исполнителя, исполнителя-главного распорядителя средств бюджета сельского поселения (далее - ГРБС)</w:t>
            </w:r>
          </w:p>
        </w:tc>
        <w:tc>
          <w:tcPr>
            <w:tcW w:w="5670" w:type="dxa"/>
            <w:gridSpan w:val="8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0154DF" w:rsidRPr="00615AF8" w:rsidTr="008B768B"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7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0154DF" w:rsidRPr="00615AF8" w:rsidTr="008B768B">
        <w:trPr>
          <w:trHeight w:val="1659"/>
        </w:trPr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0154DF" w:rsidRPr="00615AF8" w:rsidTr="008B768B"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0154DF" w:rsidRPr="00615AF8" w:rsidTr="008B768B">
        <w:tc>
          <w:tcPr>
            <w:tcW w:w="70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альная программа</w:t>
            </w:r>
          </w:p>
        </w:tc>
        <w:tc>
          <w:tcPr>
            <w:tcW w:w="1559" w:type="dxa"/>
            <w:vMerge w:val="restart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98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0154DF" w:rsidRPr="00615AF8" w:rsidTr="008B768B"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cantSplit/>
          <w:trHeight w:val="1789"/>
        </w:trPr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c>
          <w:tcPr>
            <w:tcW w:w="70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98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0154DF" w:rsidRPr="00615AF8" w:rsidTr="008B768B"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cantSplit/>
          <w:trHeight w:val="1893"/>
        </w:trPr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</w:tbl>
    <w:p w:rsidR="000154DF" w:rsidRDefault="000154DF" w:rsidP="000154D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0154DF" w:rsidRPr="007F00D5" w:rsidRDefault="000154DF" w:rsidP="00641F6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к муниципальной программе «Развитие физической культуры и спорта на территории </w:t>
      </w:r>
      <w:proofErr w:type="spellStart"/>
      <w:r w:rsidRPr="008E178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2016-2022 годы»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«Финансовое обеспечение и прогнозная (справочная) оценка расходов федерального, областного бюджетов и бюджета  </w:t>
      </w:r>
      <w:proofErr w:type="spellStart"/>
      <w:r w:rsidRPr="007F00D5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бюджетов внебюджетных фондов, юридических и физических лиц на </w:t>
      </w:r>
      <w:r w:rsidRPr="007F0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муниципальной Программы </w:t>
      </w:r>
      <w:proofErr w:type="spellStart"/>
      <w:r w:rsidRPr="007F00D5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</w:p>
    <w:p w:rsidR="000154DF" w:rsidRPr="008D50BE" w:rsidRDefault="000154DF" w:rsidP="000154DF">
      <w:pPr>
        <w:pStyle w:val="a4"/>
        <w:spacing w:after="0" w:line="240" w:lineRule="auto"/>
        <w:ind w:left="279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305"/>
        <w:gridCol w:w="709"/>
        <w:gridCol w:w="708"/>
        <w:gridCol w:w="709"/>
        <w:gridCol w:w="709"/>
        <w:gridCol w:w="709"/>
        <w:gridCol w:w="821"/>
        <w:gridCol w:w="709"/>
        <w:gridCol w:w="709"/>
      </w:tblGrid>
      <w:tr w:rsidR="000154DF" w:rsidRPr="00615AF8" w:rsidTr="008B768B">
        <w:tc>
          <w:tcPr>
            <w:tcW w:w="993" w:type="dxa"/>
            <w:vMerge w:val="restart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1305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83" w:type="dxa"/>
            <w:gridSpan w:val="8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0154DF" w:rsidRPr="00615AF8" w:rsidTr="008B768B"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074" w:type="dxa"/>
            <w:gridSpan w:val="7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0154DF" w:rsidRPr="00615AF8" w:rsidTr="008B768B">
        <w:trPr>
          <w:trHeight w:val="666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0154DF" w:rsidRPr="00615AF8" w:rsidTr="008B768B">
        <w:tc>
          <w:tcPr>
            <w:tcW w:w="993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0154DF" w:rsidRPr="00615AF8" w:rsidTr="008B768B">
        <w:tc>
          <w:tcPr>
            <w:tcW w:w="993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0154DF" w:rsidRPr="00615AF8" w:rsidTr="008B768B">
        <w:trPr>
          <w:cantSplit/>
          <w:trHeight w:val="531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cantSplit/>
          <w:trHeight w:val="137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12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ной</w:t>
            </w:r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956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cantSplit/>
          <w:trHeight w:val="11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1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8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trHeight w:val="281"/>
        </w:trPr>
        <w:tc>
          <w:tcPr>
            <w:tcW w:w="993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c>
          <w:tcPr>
            <w:tcW w:w="993" w:type="dxa"/>
            <w:vMerge w:val="restart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2" w:type="dxa"/>
            <w:vMerge w:val="restart"/>
            <w:textDirection w:val="btLr"/>
          </w:tcPr>
          <w:p w:rsidR="000154DF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«Укрепление здоровья населения, </w:t>
            </w:r>
          </w:p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пропаганда физической культуры, спорта и здорового образа жизни»</w:t>
            </w: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0154DF" w:rsidRPr="00615AF8" w:rsidTr="008B768B"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4DF" w:rsidRPr="00615AF8" w:rsidRDefault="000154DF" w:rsidP="008B76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4DF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4DF" w:rsidRPr="00615AF8" w:rsidTr="008B768B">
        <w:trPr>
          <w:cantSplit/>
          <w:trHeight w:val="1718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415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266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0154DF" w:rsidRPr="00615AF8" w:rsidTr="008B768B">
        <w:trPr>
          <w:cantSplit/>
          <w:trHeight w:val="11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1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0154DF" w:rsidRPr="00615AF8" w:rsidTr="008B768B">
        <w:trPr>
          <w:cantSplit/>
          <w:trHeight w:val="1134"/>
        </w:trPr>
        <w:tc>
          <w:tcPr>
            <w:tcW w:w="993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0154DF" w:rsidRPr="00615AF8" w:rsidRDefault="000154DF" w:rsidP="008B768B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154DF" w:rsidRPr="00615AF8" w:rsidRDefault="000154DF" w:rsidP="008B76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0154DF" w:rsidRDefault="000154DF" w:rsidP="000154DF">
      <w:pPr>
        <w:pStyle w:val="a4"/>
        <w:spacing w:after="0" w:line="240" w:lineRule="auto"/>
        <w:ind w:left="2794"/>
      </w:pPr>
    </w:p>
    <w:p w:rsidR="000154DF" w:rsidRPr="00502373" w:rsidRDefault="000154DF" w:rsidP="00641F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0154DF" w:rsidRPr="00DB2962" w:rsidRDefault="000154DF" w:rsidP="00641F6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Pr="000154DF" w:rsidRDefault="000154DF" w:rsidP="000154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54DF" w:rsidRPr="000154DF" w:rsidSect="000154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641F6F" w:rsidTr="008B768B">
        <w:tc>
          <w:tcPr>
            <w:tcW w:w="4644" w:type="dxa"/>
            <w:hideMark/>
          </w:tcPr>
          <w:p w:rsidR="00641F6F" w:rsidRDefault="00641F6F" w:rsidP="008B768B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«23» декабря 2022 года                           </w:t>
            </w:r>
          </w:p>
        </w:tc>
        <w:tc>
          <w:tcPr>
            <w:tcW w:w="5493" w:type="dxa"/>
            <w:hideMark/>
          </w:tcPr>
          <w:p w:rsidR="00641F6F" w:rsidRDefault="00641F6F" w:rsidP="008B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F6F" w:rsidRPr="00F07951" w:rsidRDefault="00641F6F" w:rsidP="00641F6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2019-2024 годы»</w:t>
      </w:r>
    </w:p>
    <w:p w:rsidR="00641F6F" w:rsidRPr="00F07951" w:rsidRDefault="00641F6F" w:rsidP="00641F6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1F6F" w:rsidRDefault="00641F6F" w:rsidP="00641F6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41F6F" w:rsidRDefault="00641F6F" w:rsidP="00641F6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1F6F" w:rsidRDefault="00641F6F" w:rsidP="00641F6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Pr="00F07951" w:rsidRDefault="00641F6F" w:rsidP="00641F6F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от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 года № 28/П, от 23.09.2021 года № 31/П, от 28.10.2021 года № 32/П, от 01.11.2021 года № 32/П, от 27.12.2021 года № 39/П, от 30.12.2021 года № 44, от 17.02.2022 года № 06/П, от 10.03.2022 года № 08/П, от 06.04.2022 года № 10/П, от 18.05.2022 года № 19/П, от 28.07.2022 года № 26/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04.08.2022 года № 27/П, от 28.10.2022 года № 35/П, от 16.11.2022 года № 37/П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641F6F" w:rsidRPr="00A8478F" w:rsidRDefault="00641F6F" w:rsidP="00641F6F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8478F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5"/>
      </w:tblGrid>
      <w:tr w:rsidR="00641F6F" w:rsidTr="008B768B">
        <w:trPr>
          <w:trHeight w:val="3194"/>
        </w:trPr>
        <w:tc>
          <w:tcPr>
            <w:tcW w:w="4911" w:type="dxa"/>
          </w:tcPr>
          <w:p w:rsidR="00641F6F" w:rsidRPr="00FE5A0B" w:rsidRDefault="00641F6F" w:rsidP="008B7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641F6F" w:rsidRDefault="00641F6F" w:rsidP="008B76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сумма денежных средств на финансирование муниципальной программы составит 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788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258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 рублей, в том числе:</w:t>
            </w:r>
          </w:p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643 736,26 рублей;  </w:t>
            </w:r>
          </w:p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рублей;</w:t>
            </w:r>
          </w:p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799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811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641F6F" w:rsidRPr="008740A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2023 год – 720 000,00 рублей;</w:t>
            </w:r>
          </w:p>
          <w:p w:rsidR="00641F6F" w:rsidRPr="00324820" w:rsidRDefault="00641F6F" w:rsidP="008B768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0A0">
              <w:rPr>
                <w:rFonts w:ascii="Times New Roman" w:eastAsia="Times New Roman" w:hAnsi="Times New Roman"/>
                <w:sz w:val="28"/>
                <w:szCs w:val="28"/>
              </w:rPr>
              <w:t>2024 год – 724 000,00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Таблицу 1</w:t>
      </w:r>
      <w:r w:rsidRPr="00324820">
        <w:rPr>
          <w:rFonts w:ascii="Times New Roman" w:eastAsia="Times New Roman" w:hAnsi="Times New Roman"/>
          <w:sz w:val="28"/>
          <w:szCs w:val="28"/>
        </w:rPr>
        <w:t xml:space="preserve"> – Система программных мероприятий и ресурсное обеспечение Программы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56" w:type="dxa"/>
        <w:jc w:val="center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701"/>
        <w:gridCol w:w="993"/>
        <w:gridCol w:w="850"/>
        <w:gridCol w:w="709"/>
        <w:gridCol w:w="709"/>
        <w:gridCol w:w="708"/>
        <w:gridCol w:w="708"/>
        <w:gridCol w:w="708"/>
        <w:gridCol w:w="678"/>
      </w:tblGrid>
      <w:tr w:rsidR="00641F6F" w:rsidRPr="00456F16" w:rsidTr="008B768B">
        <w:trPr>
          <w:jc w:val="center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0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F6F" w:rsidRPr="00456F16" w:rsidTr="008B768B">
        <w:trPr>
          <w:jc w:val="center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41F6F" w:rsidRPr="00456F16" w:rsidTr="008B768B">
        <w:trPr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F6F" w:rsidRPr="00456F16" w:rsidTr="008B768B">
        <w:trPr>
          <w:jc w:val="center"/>
        </w:trPr>
        <w:tc>
          <w:tcPr>
            <w:tcW w:w="99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1.1 Объемы финансирования Программы по источникам и годам, в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5A0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6F" w:rsidRPr="00094A8B" w:rsidRDefault="00641F6F" w:rsidP="008B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641F6F" w:rsidRPr="00094A8B" w:rsidRDefault="00641F6F" w:rsidP="008B768B">
            <w:pPr>
              <w:tabs>
                <w:tab w:val="left" w:pos="313"/>
              </w:tabs>
              <w:spacing w:after="0" w:line="240" w:lineRule="auto"/>
              <w:ind w:left="113" w:right="113"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2019-2024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641F6F" w:rsidRPr="00623CB4" w:rsidRDefault="00641F6F" w:rsidP="00641F6F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641F6F" w:rsidRPr="00DB2962" w:rsidRDefault="00641F6F" w:rsidP="00641F6F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Default="00641F6F" w:rsidP="00641F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Default="00641F6F" w:rsidP="00641F6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  <w:sectPr w:rsidR="00641F6F" w:rsidSect="003248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41F6F" w:rsidRPr="00456F16" w:rsidRDefault="00641F6F" w:rsidP="00641F6F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№1</w:t>
      </w:r>
    </w:p>
    <w:p w:rsidR="00641F6F" w:rsidRPr="00456F16" w:rsidRDefault="00641F6F" w:rsidP="00641F6F">
      <w:pPr>
        <w:pStyle w:val="a6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641F6F" w:rsidRDefault="00641F6F" w:rsidP="00641F6F">
      <w:pPr>
        <w:pStyle w:val="a6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2019-2024 </w:t>
      </w:r>
      <w:r w:rsidRPr="00456F16">
        <w:rPr>
          <w:color w:val="000000"/>
          <w:sz w:val="28"/>
          <w:szCs w:val="28"/>
        </w:rPr>
        <w:t>годы»</w:t>
      </w:r>
    </w:p>
    <w:p w:rsidR="00641F6F" w:rsidRDefault="00641F6F" w:rsidP="00641F6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641F6F" w:rsidRPr="00456F16" w:rsidRDefault="00641F6F" w:rsidP="00641F6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Финансовое обеспечение программных мероприятий </w:t>
      </w:r>
    </w:p>
    <w:p w:rsidR="00641F6F" w:rsidRDefault="00641F6F" w:rsidP="00641F6F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9"/>
          <w:color w:val="000000"/>
          <w:sz w:val="28"/>
          <w:szCs w:val="28"/>
        </w:rPr>
        <w:t>Дросковско</w:t>
      </w:r>
      <w:r>
        <w:rPr>
          <w:rStyle w:val="a9"/>
          <w:color w:val="000000"/>
          <w:sz w:val="28"/>
          <w:szCs w:val="28"/>
        </w:rPr>
        <w:t>го</w:t>
      </w:r>
      <w:proofErr w:type="spellEnd"/>
      <w:r w:rsidRPr="00456F16">
        <w:rPr>
          <w:rStyle w:val="a9"/>
          <w:color w:val="000000"/>
          <w:sz w:val="28"/>
          <w:szCs w:val="28"/>
        </w:rPr>
        <w:t xml:space="preserve"> сельско</w:t>
      </w:r>
      <w:r>
        <w:rPr>
          <w:rStyle w:val="a9"/>
          <w:color w:val="000000"/>
          <w:sz w:val="28"/>
          <w:szCs w:val="28"/>
        </w:rPr>
        <w:t>го</w:t>
      </w:r>
      <w:r w:rsidRPr="00456F16">
        <w:rPr>
          <w:rStyle w:val="a9"/>
          <w:color w:val="000000"/>
          <w:sz w:val="28"/>
          <w:szCs w:val="28"/>
        </w:rPr>
        <w:t xml:space="preserve"> поселени</w:t>
      </w:r>
      <w:r>
        <w:rPr>
          <w:rStyle w:val="a9"/>
          <w:color w:val="000000"/>
          <w:sz w:val="28"/>
          <w:szCs w:val="28"/>
        </w:rPr>
        <w:t>я</w:t>
      </w:r>
      <w:r w:rsidRPr="00456F16">
        <w:rPr>
          <w:rStyle w:val="a9"/>
          <w:color w:val="000000"/>
          <w:sz w:val="28"/>
          <w:szCs w:val="28"/>
        </w:rPr>
        <w:t xml:space="preserve"> </w:t>
      </w:r>
    </w:p>
    <w:p w:rsidR="00641F6F" w:rsidRDefault="00641F6F" w:rsidP="00641F6F">
      <w:pPr>
        <w:pStyle w:val="a6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456F16">
        <w:rPr>
          <w:rStyle w:val="a9"/>
          <w:color w:val="000000"/>
          <w:sz w:val="28"/>
          <w:szCs w:val="28"/>
        </w:rPr>
        <w:t>«Развитие культуры на 2019-202</w:t>
      </w:r>
      <w:r>
        <w:rPr>
          <w:rStyle w:val="a9"/>
          <w:color w:val="000000"/>
          <w:sz w:val="28"/>
          <w:szCs w:val="28"/>
        </w:rPr>
        <w:t xml:space="preserve">4 </w:t>
      </w:r>
      <w:r w:rsidRPr="00456F16">
        <w:rPr>
          <w:rStyle w:val="a9"/>
          <w:color w:val="000000"/>
          <w:sz w:val="28"/>
          <w:szCs w:val="28"/>
        </w:rPr>
        <w:t>годы»</w:t>
      </w:r>
    </w:p>
    <w:p w:rsidR="00641F6F" w:rsidRPr="00456F16" w:rsidRDefault="00641F6F" w:rsidP="00641F6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53"/>
        <w:gridCol w:w="1910"/>
        <w:gridCol w:w="1039"/>
        <w:gridCol w:w="399"/>
        <w:gridCol w:w="425"/>
        <w:gridCol w:w="425"/>
        <w:gridCol w:w="425"/>
        <w:gridCol w:w="414"/>
        <w:gridCol w:w="414"/>
        <w:gridCol w:w="414"/>
        <w:gridCol w:w="501"/>
        <w:gridCol w:w="49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41F6F" w:rsidRPr="00456F16" w:rsidTr="008B768B">
        <w:trPr>
          <w:trHeight w:val="52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Наименование</w:t>
            </w:r>
          </w:p>
          <w:p w:rsidR="00641F6F" w:rsidRPr="00094A8B" w:rsidRDefault="00641F6F" w:rsidP="008B768B">
            <w:pPr>
              <w:pStyle w:val="a6"/>
              <w:spacing w:before="0" w:beforeAutospacing="0" w:after="0" w:afterAutospacing="0"/>
              <w:jc w:val="center"/>
            </w:pPr>
            <w:r w:rsidRPr="00094A8B"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00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и источникам (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41F6F" w:rsidRPr="00456F16" w:rsidTr="008B768B">
        <w:trPr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F" w:rsidRPr="00456F16" w:rsidTr="008B768B">
        <w:trPr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F6F" w:rsidRPr="00456F16" w:rsidTr="008B768B">
        <w:trPr>
          <w:trHeight w:val="8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1 442,46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right="11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 по содержанию имущества 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. противопожарных мероприятий)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592,36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Оплата прочих работ, услуг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9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1F6F" w:rsidRPr="00456F16" w:rsidTr="008B768B">
        <w:trPr>
          <w:cantSplit/>
          <w:trHeight w:val="1134"/>
          <w:jc w:val="center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pStyle w:val="a10"/>
              <w:spacing w:before="0" w:beforeAutospacing="0" w:after="0" w:afterAutospacing="0"/>
              <w:jc w:val="center"/>
            </w:pPr>
            <w:r w:rsidRPr="00094A8B">
              <w:t xml:space="preserve">МКУК </w:t>
            </w:r>
            <w:proofErr w:type="spellStart"/>
            <w:r w:rsidRPr="00094A8B">
              <w:t>Дросковского</w:t>
            </w:r>
            <w:proofErr w:type="spellEnd"/>
            <w:r w:rsidRPr="00094A8B">
              <w:t xml:space="preserve"> сельского поселения «КДО»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6F" w:rsidRPr="00094A8B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94A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Pr="00094A8B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799,81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4 712,26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41F6F" w:rsidSect="00BB362C">
          <w:pgSz w:w="16838" w:h="11906" w:orient="landscape"/>
          <w:pgMar w:top="1134" w:right="567" w:bottom="1134" w:left="1418" w:header="964" w:footer="709" w:gutter="0"/>
          <w:pgNumType w:start="1"/>
          <w:cols w:space="720"/>
        </w:sect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641F6F" w:rsidTr="008B768B">
        <w:tc>
          <w:tcPr>
            <w:tcW w:w="4644" w:type="dxa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«23» декабря 2022 года                           </w:t>
            </w:r>
          </w:p>
        </w:tc>
        <w:tc>
          <w:tcPr>
            <w:tcW w:w="5493" w:type="dxa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47/БП</w:t>
            </w:r>
          </w:p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F6F" w:rsidRPr="00F07951" w:rsidRDefault="00641F6F" w:rsidP="00641F6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2019-2024 годы»</w:t>
      </w:r>
    </w:p>
    <w:p w:rsidR="00641F6F" w:rsidRPr="00F07951" w:rsidRDefault="00641F6F" w:rsidP="00641F6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1F6F" w:rsidRDefault="00641F6F" w:rsidP="00641F6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41F6F" w:rsidRDefault="00641F6F" w:rsidP="00641F6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1F6F" w:rsidRDefault="00641F6F" w:rsidP="00641F6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F6F" w:rsidRPr="00F0388B" w:rsidRDefault="00641F6F" w:rsidP="00641F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годы» (в редакции постановления от 04.04.2019 года № 13/БП,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F0388B">
        <w:rPr>
          <w:rFonts w:ascii="Times New Roman" w:eastAsia="Times New Roman" w:hAnsi="Times New Roman"/>
          <w:sz w:val="28"/>
          <w:szCs w:val="28"/>
        </w:rPr>
        <w:t>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</w:t>
      </w:r>
      <w:proofErr w:type="gramEnd"/>
      <w:r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БП, от 17.12.2020 года № 41/БП, от 30.12.2020 года № 46/БП, от 29.04.2021 года № 23/БП, от 22.07.2021 года № 27/БП, от 28.10.2021 года № 32/БП, от 01.11.2021 года № 32/БП-2, от 27.12.2021 года № 38/БП, от 30.12.2021 года № 42, от 17.02.2022 года № 06/БП, от 10.03.2022 года № 08/БП, 06.04.2022 года № 10/БП, от 18.05.2022 года № 19/БП,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28.07.2022 года № 26/БП, от 04.08.2022 года № 27/БП, от 22.09.2022 года № 32/БП, 16.11.2022 года № 37/БП </w:t>
      </w:r>
      <w:r w:rsidRPr="00F0388B">
        <w:rPr>
          <w:rFonts w:ascii="Times New Roman" w:eastAsia="Times New Roman" w:hAnsi="Times New Roman"/>
          <w:sz w:val="28"/>
          <w:szCs w:val="28"/>
        </w:rPr>
        <w:t>(далее муниципальная программа) следующие изменения:</w:t>
      </w:r>
    </w:p>
    <w:p w:rsidR="00641F6F" w:rsidRPr="00E73F17" w:rsidRDefault="00641F6F" w:rsidP="00641F6F">
      <w:pPr>
        <w:pStyle w:val="a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3F17">
        <w:rPr>
          <w:rFonts w:ascii="Times New Roman" w:eastAsia="Times New Roman" w:hAnsi="Times New Roman"/>
          <w:sz w:val="28"/>
          <w:szCs w:val="28"/>
        </w:rPr>
        <w:t xml:space="preserve"> годы», строку «Объемы финансирования программы» изложить в следующей редакции: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641F6F" w:rsidTr="008B768B">
        <w:tc>
          <w:tcPr>
            <w:tcW w:w="3970" w:type="dxa"/>
          </w:tcPr>
          <w:p w:rsidR="00641F6F" w:rsidRPr="00FE5A0B" w:rsidRDefault="00641F6F" w:rsidP="008B768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641F6F" w:rsidRDefault="00641F6F" w:rsidP="008B768B">
            <w:pPr>
              <w:pStyle w:val="a4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составляет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321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 местного бюджета  на реализацию подпрог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раммы на весь период составляют 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,39 рублей, в том числе по годам, в следующих объемах: 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2019 год – 732 863,67 рублей;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 год – 628 641,60 рублей;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2021 год – 1 047 596,62 рублей;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922 891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641F6F" w:rsidRPr="000D594C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2023 год – 986 562,50 рублей;</w:t>
            </w:r>
          </w:p>
          <w:p w:rsidR="00641F6F" w:rsidRDefault="00641F6F" w:rsidP="008B768B">
            <w:pPr>
              <w:pStyle w:val="a4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94C">
              <w:rPr>
                <w:rFonts w:ascii="Times New Roman" w:eastAsia="Times New Roman" w:hAnsi="Times New Roman"/>
                <w:sz w:val="28"/>
                <w:szCs w:val="28"/>
              </w:rPr>
              <w:t>2024 год – 885 765,00 рублей.</w:t>
            </w:r>
          </w:p>
        </w:tc>
      </w:tr>
    </w:tbl>
    <w:p w:rsidR="00641F6F" w:rsidRDefault="00641F6F" w:rsidP="00641F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641F6F" w:rsidRPr="00F0388B" w:rsidRDefault="00641F6F" w:rsidP="00641F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641F6F" w:rsidRPr="00F0388B" w:rsidRDefault="00641F6F" w:rsidP="00641F6F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6F" w:rsidRPr="005A62E8" w:rsidRDefault="00641F6F" w:rsidP="00641F6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6F" w:rsidRDefault="00641F6F" w:rsidP="00641F6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641F6F" w:rsidSect="00324820">
          <w:footerReference w:type="default" r:id="rId1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41F6F" w:rsidRDefault="00641F6F" w:rsidP="00641F6F">
      <w:pPr>
        <w:tabs>
          <w:tab w:val="center" w:pos="1167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1F6F" w:rsidRDefault="00641F6F" w:rsidP="00641F6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2019-2024»</w:t>
      </w:r>
    </w:p>
    <w:p w:rsidR="00641F6F" w:rsidRDefault="00641F6F" w:rsidP="00641F6F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6F" w:rsidRDefault="00641F6F" w:rsidP="00641F6F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641F6F" w:rsidRDefault="00641F6F" w:rsidP="0064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641F6F" w:rsidTr="008B768B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641F6F" w:rsidTr="008B768B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641F6F" w:rsidTr="008B768B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F6F" w:rsidTr="008B768B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Pr="005E049D" w:rsidRDefault="00641F6F" w:rsidP="008B7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5 204 321,20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Pr="005E049D" w:rsidRDefault="00641F6F" w:rsidP="008B76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922 891,81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641F6F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ind w:left="113" w:right="113"/>
              <w:jc w:val="center"/>
            </w:pPr>
            <w:r w:rsidRPr="003712A4">
              <w:rPr>
                <w:rFonts w:ascii="Times New Roman" w:hAnsi="Times New Roman" w:cs="Times New Roman"/>
              </w:rPr>
              <w:t>5 204 321,20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1C1F59">
              <w:rPr>
                <w:rFonts w:ascii="Times New Roman" w:eastAsia="Times New Roman" w:hAnsi="Times New Roman"/>
                <w:sz w:val="24"/>
                <w:szCs w:val="24"/>
              </w:rPr>
              <w:t>922 891,81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641F6F" w:rsidTr="008B768B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Default="00641F6F" w:rsidP="008B7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ind w:left="113" w:right="113"/>
              <w:jc w:val="center"/>
            </w:pPr>
            <w:r w:rsidRPr="003712A4">
              <w:rPr>
                <w:rFonts w:ascii="Times New Roman" w:hAnsi="Times New Roman" w:cs="Times New Roman"/>
              </w:rPr>
              <w:t>5 204 321,20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1C1F59">
              <w:rPr>
                <w:rFonts w:ascii="Times New Roman" w:eastAsia="Times New Roman" w:hAnsi="Times New Roman"/>
                <w:sz w:val="24"/>
                <w:szCs w:val="24"/>
              </w:rPr>
              <w:t>922 891,81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641F6F" w:rsidTr="008B768B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Default="00641F6F" w:rsidP="008B76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F" w:rsidRPr="005E049D" w:rsidRDefault="00641F6F" w:rsidP="008B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41F6F" w:rsidRDefault="00641F6F" w:rsidP="008B768B">
            <w:pPr>
              <w:ind w:left="113" w:right="113"/>
              <w:jc w:val="center"/>
            </w:pPr>
            <w:r w:rsidRPr="003712A4">
              <w:rPr>
                <w:rFonts w:ascii="Times New Roman" w:hAnsi="Times New Roman" w:cs="Times New Roman"/>
              </w:rPr>
              <w:t>5 204 321,20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1C1F59">
              <w:rPr>
                <w:rFonts w:ascii="Times New Roman" w:eastAsia="Times New Roman" w:hAnsi="Times New Roman"/>
                <w:sz w:val="24"/>
                <w:szCs w:val="24"/>
              </w:rPr>
              <w:t>922 891,81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41F6F" w:rsidRDefault="00641F6F" w:rsidP="008B768B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D803F4" w:rsidRDefault="00D803F4"/>
    <w:sectPr w:rsidR="00D803F4" w:rsidSect="0013391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BD" w:rsidRDefault="00641F6F">
    <w:pPr>
      <w:pStyle w:val="a7"/>
      <w:jc w:val="right"/>
    </w:pPr>
  </w:p>
  <w:p w:rsidR="00A061BD" w:rsidRDefault="00641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F9" w:rsidRDefault="00C54FF9">
    <w:pPr>
      <w:pStyle w:val="a7"/>
      <w:jc w:val="right"/>
    </w:pPr>
  </w:p>
  <w:p w:rsidR="00C54FF9" w:rsidRDefault="00C54F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3" w:rsidRDefault="00133913">
    <w:pPr>
      <w:pStyle w:val="a7"/>
      <w:jc w:val="right"/>
    </w:pPr>
  </w:p>
  <w:p w:rsidR="00133913" w:rsidRDefault="0013391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4B" w:rsidRDefault="00A5704B">
    <w:pPr>
      <w:pStyle w:val="a7"/>
      <w:jc w:val="right"/>
    </w:pPr>
  </w:p>
  <w:p w:rsidR="00A5704B" w:rsidRDefault="00A5704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50" w:rsidRDefault="00A12B50">
    <w:pPr>
      <w:pStyle w:val="a7"/>
      <w:jc w:val="right"/>
    </w:pPr>
  </w:p>
  <w:p w:rsidR="00A12B50" w:rsidRDefault="00A12B5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7C" w:rsidRDefault="0028437C">
    <w:pPr>
      <w:pStyle w:val="a7"/>
      <w:jc w:val="right"/>
    </w:pPr>
  </w:p>
  <w:p w:rsidR="0028437C" w:rsidRDefault="0028437C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B2" w:rsidRDefault="00DD6BB2">
    <w:pPr>
      <w:pStyle w:val="a7"/>
      <w:jc w:val="right"/>
    </w:pPr>
  </w:p>
  <w:p w:rsidR="00DD6BB2" w:rsidRDefault="00DD6BB2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F" w:rsidRDefault="000154DF">
    <w:pPr>
      <w:pStyle w:val="a7"/>
      <w:jc w:val="right"/>
    </w:pPr>
  </w:p>
  <w:p w:rsidR="000154DF" w:rsidRDefault="000154DF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6F" w:rsidRDefault="00641F6F">
    <w:pPr>
      <w:pStyle w:val="a7"/>
      <w:jc w:val="right"/>
    </w:pPr>
  </w:p>
  <w:p w:rsidR="00641F6F" w:rsidRDefault="00641F6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787D34"/>
    <w:multiLevelType w:val="multilevel"/>
    <w:tmpl w:val="8B5A7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B07365B"/>
    <w:multiLevelType w:val="multilevel"/>
    <w:tmpl w:val="01C43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2E1A44"/>
    <w:multiLevelType w:val="multilevel"/>
    <w:tmpl w:val="C1F0979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4">
    <w:nsid w:val="0EA86FF6"/>
    <w:multiLevelType w:val="multilevel"/>
    <w:tmpl w:val="B0E6D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DC1AED"/>
    <w:multiLevelType w:val="hybridMultilevel"/>
    <w:tmpl w:val="4DC05664"/>
    <w:lvl w:ilvl="0" w:tplc="1F264AE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1864"/>
    <w:multiLevelType w:val="multilevel"/>
    <w:tmpl w:val="5594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356F56"/>
    <w:multiLevelType w:val="multilevel"/>
    <w:tmpl w:val="C0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2B3901"/>
    <w:multiLevelType w:val="multilevel"/>
    <w:tmpl w:val="91D65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575D36"/>
    <w:multiLevelType w:val="multilevel"/>
    <w:tmpl w:val="E208DC48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0">
    <w:nsid w:val="220D0422"/>
    <w:multiLevelType w:val="multilevel"/>
    <w:tmpl w:val="E0BC3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6655E4"/>
    <w:multiLevelType w:val="hybridMultilevel"/>
    <w:tmpl w:val="82CC4BCC"/>
    <w:lvl w:ilvl="0" w:tplc="FEFE1126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7850"/>
    <w:multiLevelType w:val="multilevel"/>
    <w:tmpl w:val="41E68C1A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3">
    <w:nsid w:val="259445BA"/>
    <w:multiLevelType w:val="multilevel"/>
    <w:tmpl w:val="8FCAD96A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4">
    <w:nsid w:val="26D45336"/>
    <w:multiLevelType w:val="multilevel"/>
    <w:tmpl w:val="37E6D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9E4CA8"/>
    <w:multiLevelType w:val="multilevel"/>
    <w:tmpl w:val="F2380238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6">
    <w:nsid w:val="40A528E1"/>
    <w:multiLevelType w:val="multilevel"/>
    <w:tmpl w:val="36581C2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7">
    <w:nsid w:val="424227B8"/>
    <w:multiLevelType w:val="multilevel"/>
    <w:tmpl w:val="1D4C43E2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8">
    <w:nsid w:val="4B5E1040"/>
    <w:multiLevelType w:val="hybridMultilevel"/>
    <w:tmpl w:val="265295D4"/>
    <w:lvl w:ilvl="0" w:tplc="497A4E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410"/>
    <w:multiLevelType w:val="multilevel"/>
    <w:tmpl w:val="9986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7527FEE"/>
    <w:multiLevelType w:val="multilevel"/>
    <w:tmpl w:val="3F8425B4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21">
    <w:nsid w:val="731A7FEA"/>
    <w:multiLevelType w:val="multilevel"/>
    <w:tmpl w:val="853AACB4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22">
    <w:nsid w:val="779B4D16"/>
    <w:multiLevelType w:val="multilevel"/>
    <w:tmpl w:val="A588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7BE7ED9"/>
    <w:multiLevelType w:val="multilevel"/>
    <w:tmpl w:val="D8106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AB66E26"/>
    <w:multiLevelType w:val="multilevel"/>
    <w:tmpl w:val="FDB0E7B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25">
    <w:nsid w:val="7B9E2796"/>
    <w:multiLevelType w:val="multilevel"/>
    <w:tmpl w:val="2E90A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22"/>
  </w:num>
  <w:num w:numId="5">
    <w:abstractNumId w:val="16"/>
  </w:num>
  <w:num w:numId="6">
    <w:abstractNumId w:val="19"/>
  </w:num>
  <w:num w:numId="7">
    <w:abstractNumId w:val="12"/>
  </w:num>
  <w:num w:numId="8">
    <w:abstractNumId w:val="14"/>
  </w:num>
  <w:num w:numId="9">
    <w:abstractNumId w:val="20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1"/>
  </w:num>
  <w:num w:numId="20">
    <w:abstractNumId w:val="18"/>
  </w:num>
  <w:num w:numId="21">
    <w:abstractNumId w:val="23"/>
  </w:num>
  <w:num w:numId="22">
    <w:abstractNumId w:val="5"/>
  </w:num>
  <w:num w:numId="23">
    <w:abstractNumId w:val="8"/>
  </w:num>
  <w:num w:numId="24">
    <w:abstractNumId w:val="21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6"/>
    <w:rsid w:val="000154DF"/>
    <w:rsid w:val="00133913"/>
    <w:rsid w:val="0028437C"/>
    <w:rsid w:val="00641F6F"/>
    <w:rsid w:val="008702CB"/>
    <w:rsid w:val="008B3F02"/>
    <w:rsid w:val="008C599A"/>
    <w:rsid w:val="00A12B50"/>
    <w:rsid w:val="00A5704B"/>
    <w:rsid w:val="00AA34A7"/>
    <w:rsid w:val="00C03B56"/>
    <w:rsid w:val="00C54FF9"/>
    <w:rsid w:val="00D00F97"/>
    <w:rsid w:val="00D803F4"/>
    <w:rsid w:val="00DD6BB2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5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54D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5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702CB"/>
  </w:style>
  <w:style w:type="paragraph" w:styleId="a4">
    <w:name w:val="List Paragraph"/>
    <w:aliases w:val="ТЗ список"/>
    <w:basedOn w:val="a"/>
    <w:link w:val="a3"/>
    <w:uiPriority w:val="34"/>
    <w:qFormat/>
    <w:rsid w:val="008702C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7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CB"/>
    <w:rPr>
      <w:rFonts w:eastAsiaTheme="minorEastAsia"/>
      <w:lang w:eastAsia="ru-RU"/>
    </w:rPr>
  </w:style>
  <w:style w:type="character" w:styleId="a9">
    <w:name w:val="Strong"/>
    <w:uiPriority w:val="22"/>
    <w:qFormat/>
    <w:rsid w:val="008702CB"/>
    <w:rPr>
      <w:rFonts w:cs="Times New Roman"/>
      <w:b/>
      <w:bCs/>
    </w:rPr>
  </w:style>
  <w:style w:type="paragraph" w:customStyle="1" w:styleId="a10">
    <w:name w:val="a1"/>
    <w:basedOn w:val="a"/>
    <w:rsid w:val="008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15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54D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154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0154D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No Spacing"/>
    <w:link w:val="ab"/>
    <w:uiPriority w:val="1"/>
    <w:qFormat/>
    <w:rsid w:val="0001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154D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0154DF"/>
  </w:style>
  <w:style w:type="character" w:customStyle="1" w:styleId="apple-converted-space">
    <w:name w:val="apple-converted-space"/>
    <w:basedOn w:val="a0"/>
    <w:rsid w:val="000154DF"/>
  </w:style>
  <w:style w:type="paragraph" w:styleId="ac">
    <w:name w:val="Balloon Text"/>
    <w:basedOn w:val="a"/>
    <w:link w:val="ad"/>
    <w:unhideWhenUsed/>
    <w:rsid w:val="0001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54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0154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5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154DF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0154D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Фирменный"/>
    <w:basedOn w:val="a"/>
    <w:rsid w:val="000154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015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0154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154DF"/>
    <w:rPr>
      <w:color w:val="0000FF"/>
      <w:u w:val="single"/>
    </w:rPr>
  </w:style>
  <w:style w:type="character" w:customStyle="1" w:styleId="af0">
    <w:name w:val="Основной текст Знак"/>
    <w:link w:val="af1"/>
    <w:uiPriority w:val="1"/>
    <w:locked/>
    <w:rsid w:val="000154DF"/>
    <w:rPr>
      <w:rFonts w:ascii="Arial Narrow" w:hAnsi="Arial Narrow"/>
      <w:sz w:val="12"/>
      <w:szCs w:val="12"/>
      <w:shd w:val="clear" w:color="auto" w:fill="FFFFFF"/>
    </w:rPr>
  </w:style>
  <w:style w:type="paragraph" w:styleId="af1">
    <w:name w:val="Body Text"/>
    <w:basedOn w:val="a"/>
    <w:link w:val="af0"/>
    <w:uiPriority w:val="1"/>
    <w:qFormat/>
    <w:rsid w:val="000154D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154DF"/>
    <w:rPr>
      <w:rFonts w:eastAsiaTheme="minorEastAsia"/>
      <w:lang w:eastAsia="ru-RU"/>
    </w:rPr>
  </w:style>
  <w:style w:type="paragraph" w:customStyle="1" w:styleId="ConsPlusNonformat">
    <w:name w:val="ConsPlusNonformat"/>
    <w:rsid w:val="000154D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0154D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0154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154D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0154D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54DF"/>
    <w:rPr>
      <w:rFonts w:eastAsiaTheme="minorEastAsia"/>
      <w:lang w:eastAsia="ru-RU"/>
    </w:rPr>
  </w:style>
  <w:style w:type="character" w:styleId="af4">
    <w:name w:val="page number"/>
    <w:rsid w:val="000154DF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0154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0154DF"/>
    <w:rPr>
      <w:rFonts w:ascii="PT Astra Serif" w:eastAsiaTheme="minorEastAsia" w:hAnsi="PT Astra Serif"/>
      <w:sz w:val="24"/>
      <w:lang w:eastAsia="ru-RU"/>
    </w:rPr>
  </w:style>
  <w:style w:type="paragraph" w:customStyle="1" w:styleId="af7">
    <w:name w:val="Текст постановления"/>
    <w:basedOn w:val="a"/>
    <w:rsid w:val="000154D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customStyle="1" w:styleId="consplusnormal1">
    <w:name w:val="consplusnormal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0154DF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0154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154D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0154D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154D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0154DF"/>
    <w:pPr>
      <w:ind w:left="720"/>
    </w:pPr>
    <w:rPr>
      <w:rFonts w:ascii="Calibri" w:eastAsia="Times New Roman" w:hAnsi="Calibri" w:cs="Times New Roman"/>
    </w:rPr>
  </w:style>
  <w:style w:type="character" w:customStyle="1" w:styleId="af8">
    <w:name w:val="Основной текст_"/>
    <w:basedOn w:val="a0"/>
    <w:link w:val="22"/>
    <w:locked/>
    <w:rsid w:val="000154D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8"/>
    <w:rsid w:val="000154D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0154DF"/>
  </w:style>
  <w:style w:type="character" w:customStyle="1" w:styleId="WW-Absatz-Standardschriftart">
    <w:name w:val="WW-Absatz-Standardschriftart"/>
    <w:rsid w:val="000154DF"/>
  </w:style>
  <w:style w:type="character" w:customStyle="1" w:styleId="WW-Absatz-Standardschriftart1">
    <w:name w:val="WW-Absatz-Standardschriftart1"/>
    <w:rsid w:val="000154DF"/>
  </w:style>
  <w:style w:type="character" w:customStyle="1" w:styleId="WW-Absatz-Standardschriftart11">
    <w:name w:val="WW-Absatz-Standardschriftart11"/>
    <w:rsid w:val="000154DF"/>
  </w:style>
  <w:style w:type="character" w:customStyle="1" w:styleId="af9">
    <w:name w:val="Символ нумерации"/>
    <w:rsid w:val="000154DF"/>
  </w:style>
  <w:style w:type="paragraph" w:customStyle="1" w:styleId="afa">
    <w:name w:val="Заголовок"/>
    <w:basedOn w:val="a"/>
    <w:next w:val="af1"/>
    <w:rsid w:val="000154D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b">
    <w:name w:val="List"/>
    <w:basedOn w:val="af1"/>
    <w:rsid w:val="000154D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c">
    <w:name w:val="caption"/>
    <w:basedOn w:val="a"/>
    <w:qFormat/>
    <w:rsid w:val="000154D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0154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rsid w:val="000154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0154DF"/>
    <w:pPr>
      <w:jc w:val="center"/>
    </w:pPr>
    <w:rPr>
      <w:b/>
      <w:bCs/>
    </w:rPr>
  </w:style>
  <w:style w:type="paragraph" w:styleId="aff">
    <w:name w:val="Subtitle"/>
    <w:basedOn w:val="a"/>
    <w:next w:val="a"/>
    <w:link w:val="aff0"/>
    <w:qFormat/>
    <w:rsid w:val="000154D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f0">
    <w:name w:val="Подзаголовок Знак"/>
    <w:basedOn w:val="a0"/>
    <w:link w:val="aff"/>
    <w:rsid w:val="000154D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f"/>
    <w:rsid w:val="000154D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0154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footnote text"/>
    <w:basedOn w:val="a"/>
    <w:link w:val="aff2"/>
    <w:uiPriority w:val="99"/>
    <w:unhideWhenUsed/>
    <w:rsid w:val="000154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0154DF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5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0154D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01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rsid w:val="0001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154D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0154D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154DF"/>
    <w:rPr>
      <w:rFonts w:ascii="Times New Roman" w:hAnsi="Times New Roman" w:cs="Times New Roman" w:hint="default"/>
      <w:sz w:val="18"/>
      <w:szCs w:val="18"/>
    </w:rPr>
  </w:style>
  <w:style w:type="character" w:styleId="aff4">
    <w:name w:val="Emphasis"/>
    <w:basedOn w:val="a0"/>
    <w:qFormat/>
    <w:rsid w:val="000154DF"/>
    <w:rPr>
      <w:i/>
      <w:iCs/>
    </w:rPr>
  </w:style>
  <w:style w:type="table" w:customStyle="1" w:styleId="23">
    <w:name w:val="Сетка таблицы2"/>
    <w:basedOn w:val="a1"/>
    <w:rsid w:val="00015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0154DF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0154DF"/>
  </w:style>
  <w:style w:type="character" w:customStyle="1" w:styleId="aff5">
    <w:name w:val="Цветовое выделение"/>
    <w:uiPriority w:val="99"/>
    <w:rsid w:val="000154DF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f7">
    <w:name w:val="Title"/>
    <w:basedOn w:val="a"/>
    <w:link w:val="aff8"/>
    <w:uiPriority w:val="99"/>
    <w:qFormat/>
    <w:rsid w:val="000154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ff8">
    <w:name w:val="Название Знак"/>
    <w:basedOn w:val="a0"/>
    <w:link w:val="aff7"/>
    <w:uiPriority w:val="99"/>
    <w:rsid w:val="000154DF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paragraph" w:customStyle="1" w:styleId="34">
    <w:name w:val="Абзац списка3"/>
    <w:basedOn w:val="a"/>
    <w:rsid w:val="000154DF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0154D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54DF"/>
    <w:rPr>
      <w:rFonts w:eastAsiaTheme="minorEastAsia"/>
      <w:lang w:eastAsia="ru-RU"/>
    </w:rPr>
  </w:style>
  <w:style w:type="character" w:customStyle="1" w:styleId="15">
    <w:name w:val="Гиперссылка1"/>
    <w:basedOn w:val="a0"/>
    <w:rsid w:val="000154DF"/>
  </w:style>
  <w:style w:type="character" w:customStyle="1" w:styleId="ab">
    <w:name w:val="Без интервала Знак"/>
    <w:link w:val="aa"/>
    <w:uiPriority w:val="1"/>
    <w:locked/>
    <w:rsid w:val="0001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154DF"/>
    <w:rPr>
      <w:sz w:val="26"/>
    </w:rPr>
  </w:style>
  <w:style w:type="paragraph" w:customStyle="1" w:styleId="Title">
    <w:name w:val="Title!Название НПА"/>
    <w:basedOn w:val="a"/>
    <w:uiPriority w:val="99"/>
    <w:rsid w:val="000154DF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markedcontent">
    <w:name w:val="markedcontent"/>
    <w:basedOn w:val="a0"/>
    <w:rsid w:val="000154DF"/>
  </w:style>
  <w:style w:type="paragraph" w:styleId="aff9">
    <w:name w:val="TOC Heading"/>
    <w:basedOn w:val="1"/>
    <w:next w:val="a"/>
    <w:uiPriority w:val="39"/>
    <w:semiHidden/>
    <w:unhideWhenUsed/>
    <w:qFormat/>
    <w:rsid w:val="000154DF"/>
    <w:pPr>
      <w:keepNext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 w:bidi="en-US"/>
    </w:rPr>
  </w:style>
  <w:style w:type="paragraph" w:customStyle="1" w:styleId="Standard">
    <w:name w:val="Standard"/>
    <w:rsid w:val="00015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rsid w:val="000154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5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54D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5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702CB"/>
  </w:style>
  <w:style w:type="paragraph" w:styleId="a4">
    <w:name w:val="List Paragraph"/>
    <w:aliases w:val="ТЗ список"/>
    <w:basedOn w:val="a"/>
    <w:link w:val="a3"/>
    <w:uiPriority w:val="34"/>
    <w:qFormat/>
    <w:rsid w:val="008702C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7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CB"/>
    <w:rPr>
      <w:rFonts w:eastAsiaTheme="minorEastAsia"/>
      <w:lang w:eastAsia="ru-RU"/>
    </w:rPr>
  </w:style>
  <w:style w:type="character" w:styleId="a9">
    <w:name w:val="Strong"/>
    <w:uiPriority w:val="22"/>
    <w:qFormat/>
    <w:rsid w:val="008702CB"/>
    <w:rPr>
      <w:rFonts w:cs="Times New Roman"/>
      <w:b/>
      <w:bCs/>
    </w:rPr>
  </w:style>
  <w:style w:type="paragraph" w:customStyle="1" w:styleId="a10">
    <w:name w:val="a1"/>
    <w:basedOn w:val="a"/>
    <w:rsid w:val="008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15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54DF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154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0154D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No Spacing"/>
    <w:link w:val="ab"/>
    <w:uiPriority w:val="1"/>
    <w:qFormat/>
    <w:rsid w:val="0001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154D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0154DF"/>
  </w:style>
  <w:style w:type="character" w:customStyle="1" w:styleId="apple-converted-space">
    <w:name w:val="apple-converted-space"/>
    <w:basedOn w:val="a0"/>
    <w:rsid w:val="000154DF"/>
  </w:style>
  <w:style w:type="paragraph" w:styleId="ac">
    <w:name w:val="Balloon Text"/>
    <w:basedOn w:val="a"/>
    <w:link w:val="ad"/>
    <w:unhideWhenUsed/>
    <w:rsid w:val="0001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54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0154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5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154DF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0154D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Фирменный"/>
    <w:basedOn w:val="a"/>
    <w:rsid w:val="000154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015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0154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154DF"/>
    <w:rPr>
      <w:color w:val="0000FF"/>
      <w:u w:val="single"/>
    </w:rPr>
  </w:style>
  <w:style w:type="character" w:customStyle="1" w:styleId="af0">
    <w:name w:val="Основной текст Знак"/>
    <w:link w:val="af1"/>
    <w:uiPriority w:val="1"/>
    <w:locked/>
    <w:rsid w:val="000154DF"/>
    <w:rPr>
      <w:rFonts w:ascii="Arial Narrow" w:hAnsi="Arial Narrow"/>
      <w:sz w:val="12"/>
      <w:szCs w:val="12"/>
      <w:shd w:val="clear" w:color="auto" w:fill="FFFFFF"/>
    </w:rPr>
  </w:style>
  <w:style w:type="paragraph" w:styleId="af1">
    <w:name w:val="Body Text"/>
    <w:basedOn w:val="a"/>
    <w:link w:val="af0"/>
    <w:uiPriority w:val="1"/>
    <w:qFormat/>
    <w:rsid w:val="000154DF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154DF"/>
    <w:rPr>
      <w:rFonts w:eastAsiaTheme="minorEastAsia"/>
      <w:lang w:eastAsia="ru-RU"/>
    </w:rPr>
  </w:style>
  <w:style w:type="paragraph" w:customStyle="1" w:styleId="ConsPlusNonformat">
    <w:name w:val="ConsPlusNonformat"/>
    <w:rsid w:val="000154D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0154DF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0154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154DF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0154D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54DF"/>
    <w:rPr>
      <w:rFonts w:eastAsiaTheme="minorEastAsia"/>
      <w:lang w:eastAsia="ru-RU"/>
    </w:rPr>
  </w:style>
  <w:style w:type="character" w:styleId="af4">
    <w:name w:val="page number"/>
    <w:rsid w:val="000154DF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0154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0154DF"/>
    <w:rPr>
      <w:rFonts w:ascii="PT Astra Serif" w:eastAsiaTheme="minorEastAsia" w:hAnsi="PT Astra Serif"/>
      <w:sz w:val="24"/>
      <w:lang w:eastAsia="ru-RU"/>
    </w:rPr>
  </w:style>
  <w:style w:type="paragraph" w:customStyle="1" w:styleId="af7">
    <w:name w:val="Текст постановления"/>
    <w:basedOn w:val="a"/>
    <w:rsid w:val="000154DF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customStyle="1" w:styleId="consplusnormal1">
    <w:name w:val="consplusnormal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0154DF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0154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154DF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0154DF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154DF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0154DF"/>
    <w:pPr>
      <w:ind w:left="720"/>
    </w:pPr>
    <w:rPr>
      <w:rFonts w:ascii="Calibri" w:eastAsia="Times New Roman" w:hAnsi="Calibri" w:cs="Times New Roman"/>
    </w:rPr>
  </w:style>
  <w:style w:type="character" w:customStyle="1" w:styleId="af8">
    <w:name w:val="Основной текст_"/>
    <w:basedOn w:val="a0"/>
    <w:link w:val="22"/>
    <w:locked/>
    <w:rsid w:val="000154DF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8"/>
    <w:rsid w:val="000154D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0154DF"/>
  </w:style>
  <w:style w:type="character" w:customStyle="1" w:styleId="WW-Absatz-Standardschriftart">
    <w:name w:val="WW-Absatz-Standardschriftart"/>
    <w:rsid w:val="000154DF"/>
  </w:style>
  <w:style w:type="character" w:customStyle="1" w:styleId="WW-Absatz-Standardschriftart1">
    <w:name w:val="WW-Absatz-Standardschriftart1"/>
    <w:rsid w:val="000154DF"/>
  </w:style>
  <w:style w:type="character" w:customStyle="1" w:styleId="WW-Absatz-Standardschriftart11">
    <w:name w:val="WW-Absatz-Standardschriftart11"/>
    <w:rsid w:val="000154DF"/>
  </w:style>
  <w:style w:type="character" w:customStyle="1" w:styleId="af9">
    <w:name w:val="Символ нумерации"/>
    <w:rsid w:val="000154DF"/>
  </w:style>
  <w:style w:type="paragraph" w:customStyle="1" w:styleId="afa">
    <w:name w:val="Заголовок"/>
    <w:basedOn w:val="a"/>
    <w:next w:val="af1"/>
    <w:rsid w:val="000154D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b">
    <w:name w:val="List"/>
    <w:basedOn w:val="af1"/>
    <w:rsid w:val="000154DF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c">
    <w:name w:val="caption"/>
    <w:basedOn w:val="a"/>
    <w:qFormat/>
    <w:rsid w:val="000154D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0154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rsid w:val="000154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0154DF"/>
    <w:pPr>
      <w:jc w:val="center"/>
    </w:pPr>
    <w:rPr>
      <w:b/>
      <w:bCs/>
    </w:rPr>
  </w:style>
  <w:style w:type="paragraph" w:styleId="aff">
    <w:name w:val="Subtitle"/>
    <w:basedOn w:val="a"/>
    <w:next w:val="a"/>
    <w:link w:val="aff0"/>
    <w:qFormat/>
    <w:rsid w:val="000154DF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f0">
    <w:name w:val="Подзаголовок Знак"/>
    <w:basedOn w:val="a0"/>
    <w:link w:val="aff"/>
    <w:rsid w:val="000154DF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f"/>
    <w:rsid w:val="000154DF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0154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footnote text"/>
    <w:basedOn w:val="a"/>
    <w:link w:val="aff2"/>
    <w:uiPriority w:val="99"/>
    <w:unhideWhenUsed/>
    <w:rsid w:val="000154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0154DF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5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0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0154D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01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rsid w:val="0001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154D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0154D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154DF"/>
    <w:rPr>
      <w:rFonts w:ascii="Times New Roman" w:hAnsi="Times New Roman" w:cs="Times New Roman" w:hint="default"/>
      <w:sz w:val="18"/>
      <w:szCs w:val="18"/>
    </w:rPr>
  </w:style>
  <w:style w:type="character" w:styleId="aff4">
    <w:name w:val="Emphasis"/>
    <w:basedOn w:val="a0"/>
    <w:qFormat/>
    <w:rsid w:val="000154DF"/>
    <w:rPr>
      <w:i/>
      <w:iCs/>
    </w:rPr>
  </w:style>
  <w:style w:type="table" w:customStyle="1" w:styleId="23">
    <w:name w:val="Сетка таблицы2"/>
    <w:basedOn w:val="a1"/>
    <w:rsid w:val="00015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0154DF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0154DF"/>
  </w:style>
  <w:style w:type="character" w:customStyle="1" w:styleId="aff5">
    <w:name w:val="Цветовое выделение"/>
    <w:uiPriority w:val="99"/>
    <w:rsid w:val="000154DF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f7">
    <w:name w:val="Title"/>
    <w:basedOn w:val="a"/>
    <w:link w:val="aff8"/>
    <w:uiPriority w:val="99"/>
    <w:qFormat/>
    <w:rsid w:val="000154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ff8">
    <w:name w:val="Название Знак"/>
    <w:basedOn w:val="a0"/>
    <w:link w:val="aff7"/>
    <w:uiPriority w:val="99"/>
    <w:rsid w:val="000154DF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paragraph" w:customStyle="1" w:styleId="34">
    <w:name w:val="Абзац списка3"/>
    <w:basedOn w:val="a"/>
    <w:rsid w:val="000154DF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0154D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54DF"/>
    <w:rPr>
      <w:rFonts w:eastAsiaTheme="minorEastAsia"/>
      <w:lang w:eastAsia="ru-RU"/>
    </w:rPr>
  </w:style>
  <w:style w:type="character" w:customStyle="1" w:styleId="15">
    <w:name w:val="Гиперссылка1"/>
    <w:basedOn w:val="a0"/>
    <w:rsid w:val="000154DF"/>
  </w:style>
  <w:style w:type="character" w:customStyle="1" w:styleId="ab">
    <w:name w:val="Без интервала Знак"/>
    <w:link w:val="aa"/>
    <w:uiPriority w:val="1"/>
    <w:locked/>
    <w:rsid w:val="0001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1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154DF"/>
    <w:rPr>
      <w:sz w:val="26"/>
    </w:rPr>
  </w:style>
  <w:style w:type="paragraph" w:customStyle="1" w:styleId="Title">
    <w:name w:val="Title!Название НПА"/>
    <w:basedOn w:val="a"/>
    <w:uiPriority w:val="99"/>
    <w:rsid w:val="000154DF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markedcontent">
    <w:name w:val="markedcontent"/>
    <w:basedOn w:val="a0"/>
    <w:rsid w:val="000154DF"/>
  </w:style>
  <w:style w:type="paragraph" w:styleId="aff9">
    <w:name w:val="TOC Heading"/>
    <w:basedOn w:val="1"/>
    <w:next w:val="a"/>
    <w:uiPriority w:val="39"/>
    <w:semiHidden/>
    <w:unhideWhenUsed/>
    <w:qFormat/>
    <w:rsid w:val="000154DF"/>
    <w:pPr>
      <w:keepNext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 w:bidi="en-US"/>
    </w:rPr>
  </w:style>
  <w:style w:type="paragraph" w:customStyle="1" w:styleId="Standard">
    <w:name w:val="Standard"/>
    <w:rsid w:val="00015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rsid w:val="000154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78</Pages>
  <Words>14749</Words>
  <Characters>84071</Characters>
  <Application>Microsoft Office Word</Application>
  <DocSecurity>0</DocSecurity>
  <Lines>700</Lines>
  <Paragraphs>197</Paragraphs>
  <ScaleCrop>false</ScaleCrop>
  <Company/>
  <LinksUpToDate>false</LinksUpToDate>
  <CharactersWithSpaces>98623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11</cp:revision>
  <dcterms:created xsi:type="dcterms:W3CDTF">2023-02-22T09:51:00Z</dcterms:created>
  <dcterms:modified xsi:type="dcterms:W3CDTF">2023-02-22T11:16:00Z</dcterms:modified>
</cp:coreProperties>
</file>